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hAnsi="华文仿宋" w:eastAsia="仿宋_GB2312"/>
          <w:sz w:val="32"/>
          <w:szCs w:val="32"/>
        </w:rPr>
      </w:pPr>
      <w:bookmarkStart w:id="0" w:name="Title"/>
      <w:r>
        <w:rPr>
          <w:rFonts w:hint="eastAsia" w:ascii="方正小标宋简体" w:hAnsi="宋体" w:eastAsia="方正小标宋简体"/>
          <w:color w:val="000000" w:themeColor="text1"/>
          <w:sz w:val="44"/>
          <w:szCs w:val="44"/>
        </w:rPr>
        <w:t>关于近期食品安全监督抽检情况的通告</w:t>
      </w:r>
      <w:bookmarkEnd w:id="0"/>
      <w:r>
        <w:rPr>
          <w:rFonts w:hint="eastAsia" w:ascii="仿宋_GB2312" w:hAnsi="华文仿宋" w:eastAsia="仿宋_GB2312"/>
          <w:sz w:val="32"/>
          <w:szCs w:val="32"/>
        </w:rPr>
        <w:t xml:space="preserve">                             </w:t>
      </w:r>
    </w:p>
    <w:p>
      <w:pPr>
        <w:pStyle w:val="8"/>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ascii="仿宋_GB2312" w:hAnsi="宋体"/>
          <w:highlight w:val="none"/>
        </w:rPr>
      </w:pPr>
      <w:r>
        <w:rPr>
          <w:rFonts w:hint="eastAsia" w:ascii="仿宋_GB2312" w:hAnsi="宋体"/>
        </w:rPr>
        <w:t>近期，区市</w:t>
      </w:r>
      <w:r>
        <w:rPr>
          <w:rFonts w:hint="eastAsia" w:ascii="仿宋_GB2312" w:hAnsi="宋体"/>
          <w:highlight w:val="none"/>
        </w:rPr>
        <w:t>场监督管理局对食品</w:t>
      </w:r>
      <w:r>
        <w:rPr>
          <w:rFonts w:hint="eastAsia" w:ascii="仿宋_GB2312" w:hAnsi="宋体"/>
          <w:highlight w:val="none"/>
          <w:lang w:eastAsia="zh-CN"/>
        </w:rPr>
        <w:t>生产环节、</w:t>
      </w:r>
      <w:r>
        <w:rPr>
          <w:rFonts w:hint="eastAsia" w:ascii="仿宋_GB2312" w:hAnsi="宋体"/>
          <w:highlight w:val="none"/>
        </w:rPr>
        <w:t>流通环节</w:t>
      </w:r>
      <w:r>
        <w:rPr>
          <w:rFonts w:hint="eastAsia" w:ascii="仿宋_GB2312" w:hAnsi="宋体"/>
          <w:highlight w:val="none"/>
          <w:lang w:eastAsia="zh-CN"/>
        </w:rPr>
        <w:t>和餐饮环节</w:t>
      </w:r>
      <w:r>
        <w:rPr>
          <w:rFonts w:hint="eastAsia" w:ascii="仿宋_GB2312" w:hAnsi="宋体"/>
          <w:highlight w:val="none"/>
        </w:rPr>
        <w:t>的食品和地产食用农产品进行了监督抽检，现将区本级抽检的</w:t>
      </w:r>
      <w:r>
        <w:rPr>
          <w:rFonts w:hint="eastAsia" w:ascii="仿宋_GB2312" w:hAnsi="宋体"/>
          <w:highlight w:val="none"/>
          <w:lang w:val="en-US" w:eastAsia="zh-CN"/>
        </w:rPr>
        <w:t>994</w:t>
      </w:r>
      <w:r>
        <w:rPr>
          <w:rFonts w:hint="eastAsia" w:ascii="仿宋_GB2312" w:hAnsi="宋体"/>
          <w:highlight w:val="none"/>
        </w:rPr>
        <w:t>批次抽样情况通告如下：</w:t>
      </w:r>
    </w:p>
    <w:p>
      <w:pPr>
        <w:pStyle w:val="8"/>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宋体" w:eastAsia="仿宋_GB2312"/>
          <w:highlight w:val="none"/>
          <w:lang w:val="en-US" w:eastAsia="zh-CN"/>
        </w:rPr>
      </w:pPr>
      <w:r>
        <w:rPr>
          <w:rFonts w:hint="eastAsia" w:ascii="仿宋_GB2312" w:hAnsi="宋体"/>
          <w:highlight w:val="none"/>
        </w:rPr>
        <w:t>本月共抽检了</w:t>
      </w:r>
      <w:r>
        <w:rPr>
          <w:rFonts w:hint="eastAsia" w:ascii="仿宋_GB2312" w:hAnsi="宋体"/>
          <w:highlight w:val="none"/>
          <w:lang w:eastAsia="zh-CN"/>
        </w:rPr>
        <w:t>粮食加工品、食用油及其制品、调味品、肉制品、乳制品、饮料、饼干、罐头、方便食品、冷冻食品、糖果制品、酒类、可可及烘焙产品、水果制品、炒货食品及坚果制品、水产制品、</w:t>
      </w:r>
      <w:r>
        <w:rPr>
          <w:rFonts w:hint="eastAsia" w:ascii="仿宋_GB2312" w:hAnsi="宋体"/>
          <w:highlight w:val="none"/>
        </w:rPr>
        <w:t>糕点</w:t>
      </w:r>
      <w:r>
        <w:rPr>
          <w:rFonts w:hint="eastAsia" w:ascii="仿宋_GB2312" w:hAnsi="宋体"/>
          <w:highlight w:val="none"/>
          <w:lang w:eastAsia="zh-CN"/>
        </w:rPr>
        <w:t>、淀粉及其制品、餐饮食品、畜禽肉及副产品、蔬菜、水产品、水果、豆制品、蛋制品、蛋类和餐饮具</w:t>
      </w:r>
      <w:r>
        <w:rPr>
          <w:rFonts w:hint="eastAsia" w:ascii="仿宋_GB2312" w:hAnsi="宋体"/>
          <w:highlight w:val="none"/>
        </w:rPr>
        <w:t>等</w:t>
      </w:r>
      <w:r>
        <w:rPr>
          <w:rFonts w:hint="eastAsia" w:ascii="仿宋_GB2312" w:hAnsi="宋体"/>
          <w:highlight w:val="none"/>
          <w:lang w:val="en-US" w:eastAsia="zh-CN"/>
        </w:rPr>
        <w:t>27</w:t>
      </w:r>
      <w:r>
        <w:rPr>
          <w:rFonts w:hint="eastAsia" w:ascii="仿宋_GB2312" w:hAnsi="宋体"/>
          <w:highlight w:val="none"/>
        </w:rPr>
        <w:t>类食品</w:t>
      </w:r>
      <w:r>
        <w:rPr>
          <w:rFonts w:hint="eastAsia" w:ascii="仿宋_GB2312" w:hAnsi="宋体"/>
          <w:highlight w:val="none"/>
          <w:lang w:val="en-US" w:eastAsia="zh-CN"/>
        </w:rPr>
        <w:t>994</w:t>
      </w:r>
      <w:r>
        <w:rPr>
          <w:rFonts w:hint="eastAsia" w:ascii="仿宋_GB2312" w:hAnsi="宋体"/>
          <w:highlight w:val="none"/>
        </w:rPr>
        <w:t>批次样品，抽样检验项目合格样品</w:t>
      </w:r>
      <w:r>
        <w:rPr>
          <w:rFonts w:hint="eastAsia" w:ascii="仿宋_GB2312" w:hAnsi="宋体"/>
          <w:highlight w:val="none"/>
          <w:lang w:val="en-US" w:eastAsia="zh-CN"/>
        </w:rPr>
        <w:t>985</w:t>
      </w:r>
      <w:r>
        <w:rPr>
          <w:rFonts w:hint="eastAsia" w:ascii="仿宋_GB2312" w:hAnsi="宋体"/>
          <w:highlight w:val="none"/>
        </w:rPr>
        <w:t>批次</w:t>
      </w:r>
      <w:r>
        <w:rPr>
          <w:rFonts w:hint="eastAsia" w:ascii="仿宋_GB2312" w:hAnsi="宋体"/>
          <w:highlight w:val="none"/>
          <w:lang w:eastAsia="zh-CN"/>
        </w:rPr>
        <w:t>，抽样检验项目不合格样品</w:t>
      </w:r>
      <w:r>
        <w:rPr>
          <w:rFonts w:hint="eastAsia" w:ascii="仿宋_GB2312" w:hAnsi="宋体"/>
          <w:highlight w:val="none"/>
          <w:lang w:val="en-US" w:eastAsia="zh-CN"/>
        </w:rPr>
        <w:t>9批次。</w:t>
      </w:r>
    </w:p>
    <w:p>
      <w:pPr>
        <w:pStyle w:val="8"/>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宋体"/>
          <w:highlight w:val="none"/>
          <w:lang w:val="en-US" w:eastAsia="zh-CN"/>
        </w:rPr>
      </w:pPr>
      <w:r>
        <w:rPr>
          <w:rFonts w:hint="eastAsia" w:ascii="仿宋_GB2312" w:hAnsi="宋体"/>
          <w:highlight w:val="none"/>
          <w:lang w:val="en-US" w:eastAsia="zh-CN"/>
        </w:rPr>
        <w:t>抽检不合格产品经确认为：杭州品森张胡李餐饮有限公司1个批次勺子大肠菌群不合格；杭州正午悦品餐饮管理有限公司1个批次小菜蝶、1个批次凉菜碟大肠菌群不合格；浙江老娘舅餐饮有限公司杭州古墩路第二餐厅1个批次饭碗、1个批次小菜碟大肠菌群不合格；杭州伊家鲜古杭熏风餐饮有限公司1个批次筷子大肠菌群不合格；杭州潮神餐饮管理有限公司1个批次骨碟、1个批次调料碗大肠菌群不合格；杭州欣成餐饮管理有限公司1个批次筷子大肠菌群不合格。</w:t>
      </w:r>
    </w:p>
    <w:p>
      <w:pPr>
        <w:pStyle w:val="8"/>
        <w:keepNext w:val="0"/>
        <w:keepLines w:val="0"/>
        <w:pageBreakBefore w:val="0"/>
        <w:widowControl w:val="0"/>
        <w:kinsoku/>
        <w:wordWrap/>
        <w:overflowPunct/>
        <w:topLinePunct w:val="0"/>
        <w:autoSpaceDE/>
        <w:autoSpaceDN/>
        <w:bidi w:val="0"/>
        <w:adjustRightInd/>
        <w:snapToGrid/>
        <w:spacing w:line="520" w:lineRule="exact"/>
        <w:ind w:left="420" w:leftChars="0" w:firstLine="220" w:firstLineChars="0"/>
        <w:textAlignment w:val="auto"/>
        <w:outlineLvl w:val="9"/>
        <w:rPr>
          <w:rFonts w:hint="eastAsia" w:ascii="仿宋_GB2312" w:hAnsi="宋体"/>
        </w:rPr>
      </w:pPr>
      <w:r>
        <w:rPr>
          <w:rFonts w:hint="eastAsia" w:ascii="仿宋_GB2312" w:hAnsi="Calibri"/>
          <w:szCs w:val="32"/>
          <w:lang w:eastAsia="zh-CN"/>
        </w:rPr>
        <w:t>特</w:t>
      </w:r>
      <w:r>
        <w:rPr>
          <w:rFonts w:hint="eastAsia" w:ascii="仿宋_GB2312" w:hAnsi="Calibri"/>
          <w:szCs w:val="32"/>
        </w:rPr>
        <w:t>此通告。</w:t>
      </w:r>
      <w:r>
        <w:rPr>
          <w:rFonts w:hint="eastAsia" w:ascii="仿宋_GB2312" w:hAnsi="宋体"/>
        </w:rPr>
        <w:t xml:space="preserve">                                                 </w:t>
      </w:r>
    </w:p>
    <w:p>
      <w:pPr>
        <w:pStyle w:val="8"/>
        <w:spacing w:line="580" w:lineRule="exact"/>
        <w:ind w:firstLine="9280" w:firstLineChars="2900"/>
        <w:rPr>
          <w:rFonts w:ascii="仿宋_GB2312"/>
          <w:szCs w:val="32"/>
        </w:rPr>
      </w:pPr>
      <w:r>
        <w:rPr>
          <w:rFonts w:hint="eastAsia" w:ascii="仿宋_GB2312" w:hAnsi="宋体"/>
        </w:rPr>
        <w:t xml:space="preserve">  西湖区食品安全委员会办公室</w:t>
      </w:r>
    </w:p>
    <w:p>
      <w:pPr>
        <w:ind w:right="1750"/>
        <w:jc w:val="left"/>
        <w:rPr>
          <w:rFonts w:ascii="仿宋_GB2312" w:eastAsia="仿宋_GB2312"/>
          <w:sz w:val="32"/>
          <w:szCs w:val="32"/>
        </w:rPr>
      </w:pPr>
      <w:r>
        <w:rPr>
          <w:rFonts w:hint="eastAsia" w:ascii="仿宋_GB2312" w:eastAsia="仿宋_GB2312"/>
          <w:sz w:val="32"/>
          <w:szCs w:val="32"/>
        </w:rPr>
        <w:t xml:space="preserve">                                                                2018年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ind w:right="600"/>
        <w:jc w:val="center"/>
        <w:rPr>
          <w:rFonts w:ascii="仿宋_GB2312" w:eastAsia="仿宋_GB2312"/>
          <w:sz w:val="32"/>
          <w:szCs w:val="32"/>
        </w:rPr>
      </w:pPr>
      <w:r>
        <w:rPr>
          <w:rFonts w:hint="eastAsia" w:ascii="仿宋_GB2312" w:eastAsia="仿宋_GB2312"/>
          <w:sz w:val="32"/>
          <w:szCs w:val="32"/>
        </w:rPr>
        <w:br w:type="page"/>
      </w:r>
    </w:p>
    <w:tbl>
      <w:tblPr>
        <w:tblStyle w:val="6"/>
        <w:tblW w:w="15101" w:type="dxa"/>
        <w:jc w:val="center"/>
        <w:tblInd w:w="0" w:type="dxa"/>
        <w:tblLayout w:type="fixed"/>
        <w:tblCellMar>
          <w:top w:w="15" w:type="dxa"/>
          <w:left w:w="15" w:type="dxa"/>
          <w:bottom w:w="15" w:type="dxa"/>
          <w:right w:w="15" w:type="dxa"/>
        </w:tblCellMar>
      </w:tblPr>
      <w:tblGrid>
        <w:gridCol w:w="608"/>
        <w:gridCol w:w="1019"/>
        <w:gridCol w:w="1245"/>
        <w:gridCol w:w="1018"/>
        <w:gridCol w:w="1215"/>
        <w:gridCol w:w="1020"/>
        <w:gridCol w:w="903"/>
        <w:gridCol w:w="945"/>
        <w:gridCol w:w="803"/>
        <w:gridCol w:w="1153"/>
        <w:gridCol w:w="878"/>
        <w:gridCol w:w="1153"/>
        <w:gridCol w:w="1153"/>
        <w:gridCol w:w="1153"/>
        <w:gridCol w:w="835"/>
      </w:tblGrid>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shd w:val="clear" w:color="FFFFFF" w:fill="D9D9D9"/>
              </w:rPr>
            </w:pPr>
            <w:r>
              <w:rPr>
                <w:rFonts w:hint="eastAsia" w:ascii="宋体" w:hAnsi="宋体" w:cs="宋体"/>
                <w:color w:val="000000" w:themeColor="text1"/>
                <w:kern w:val="0"/>
                <w:sz w:val="20"/>
                <w:szCs w:val="20"/>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抽样时间</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抽样单位</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抽检环节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食品名称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食品种类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规格</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生产日期或批号</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不合格项目</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标称生产者名称</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商标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标称生产者地址</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被抽检单位</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被抽检单位地址</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auto"/>
                <w:sz w:val="20"/>
                <w:szCs w:val="20"/>
              </w:rPr>
            </w:pPr>
            <w:r>
              <w:rPr>
                <w:rFonts w:hint="eastAsia" w:ascii="宋体" w:hAnsi="宋体" w:cs="宋体"/>
                <w:color w:val="auto"/>
                <w:kern w:val="0"/>
                <w:sz w:val="20"/>
                <w:szCs w:val="20"/>
              </w:rPr>
              <w:t>样品检测结果</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散装鲜活包头鱼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散装鲜活100-200黄鳝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散装鲜活如春汪刺鱼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散装鲜活泥鳅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散装鲜活如春鲫鱼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散装鲳鱼（80-100）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20180922（购进日期）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基地雅片鱼头（300-500）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20180926（购进日期）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散装鲜活如春鳊鱼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散装秋刀鱼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20180925（购进日期）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散装鲜活鲻鱼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散装鲜活草鱼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散装基地冰鲜黄鱼（200-300）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散装基地冰鲜海鲈鱼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散装恒泽加洲鲈鱼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散装基地冰鲜墨鱼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20180818（购进日期）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散装带鱼（100-200）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20181013（购进日期）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散装基地冰鲜金鲳鱼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20181011（购进日期）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散装小鳗鱼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20180925（购进日期）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散装冻鱿鱼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20180930（购进日期）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散装鲜活梭子蟹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散装鲜活三级湖蟹（公）</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散装鲜活辉旺明虾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散装鲜活沼虾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散装花蛤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散装大排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散装小排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散装冷鲜老母鸡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val="en-US"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散装冷鲜清远鸡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散装冷鲜鲜草鸡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散装紫甘蓝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农华田园包心菜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进货来源：浙江农华优质农副产品配送中心有限公司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浙江省杭州市余杭区良渚街道博园西路9号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散装菜花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散装带柄西兰花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散装芹菜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散装高山长茄子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散装农华小尖椒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散装青尖椒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散装圆椒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散装农华山药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散装西红柿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散装长豇豆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散装刀豆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精品高山娃娃菜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散装大娃娃菜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散装青菜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散装土豆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散装农华80径农华红富士</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散装新疆香梨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散装江南冬枣</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散装黑布林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散装冰糖桔</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鲜土鸡蛋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400g（10枚）/盒，A-S</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20181010（生产日期）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ascii="宋体" w:hAnsi="宋体" w:cs="宋体"/>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杭州黄师傅贸易有限公司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黄師傅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杭州市下城区闸弄口107号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鲜鸡蛋（宇航村）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540g（12枚）/盒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20181004（生产日期）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浙江宇航农业科技有限公司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杭州经济技术开发区白杨街道经四支路138号3D302</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农华田园鲜芦花鸡本鸡蛋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580g（12枚）/盒，A-M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20181006（生产日期）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建德市农花禽蛋专业合作社</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建德市下崖镇大洲村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散养本鸡蛋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500g（10枚）/盒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20181002（生产日期）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浙江宇航农业科技有限公司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宇航村及图形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杭州经济技术开发区白杨街道经四支路138号3D302</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农华田园鲜梅林鸡土鸡蛋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685g（15枚）/盒，A-S</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20181006（生产日期）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建德市农花禽蛋专业合作社</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建德市下崖镇大洲村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鲜乌骨鸡蛋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400g（10枚）/盒，A-S</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20181006（生产日期）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杭州黄师傅贸易有限公司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黄師傅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杭州市下城区闸弄口107号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乌骨鸡蛋（佳惠）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480g（12枚）/盒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20181004（生产日期）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杭州宇航梦园农业科技有限公司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杭州余杭区瓶窑镇老虎墩</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鲜放养本鸡蛋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400g（10枚）/盒，A-S</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20180928（生产日期）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杭州黄师傅贸易有限公司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黄師傅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杭州市下城区闸弄口107号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浙江世纪联华超市有限公司三墩店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浙江省杭州市西湖区三墩镇三墩街116号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经典赤豆蜜枣粽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粽子</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160g/个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20180718（购进日期）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浙江五芳斋实业股份有限公司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西湖春天</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浙江省嘉兴市秀洲工业园区中山西路南侧；嘉兴市秀洲工业园区秀新路90号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杭州天天伴果品超市连锁有限公司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浙江省杭州市西湖区西溪街道保俶北路67-80</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五芳斋豆沙粽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粽子</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20180718（购进日期）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浙江五芳斋实业股份有限公司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约160g/个</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浙江省嘉兴市秀洲工业园区中山西路南侧；嘉兴市秀洲工业园区秀新路90号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杭州天天伴果品超市连锁有限公司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浙江省杭州市西湖区西溪街道保俶北路67-80</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草鱼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汪丫鱼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无头夏鳕鱼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半边天黄瓜鱼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梅子鱼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白鲫鱼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鳊鱼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花鲢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半边鱼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金鲳鱼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鲳鱼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红古鱼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海鲈鱼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鲜带鱼（冰）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龙头（冰）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小红斑（冰）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金线鱼（冰）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鱿鱼脚</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大鱿鱼（冰）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大墨鱼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蛤蜊</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黄蛏</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花蛤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青蛾（大）</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淡菜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正蟹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小菜鲟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特大闸蟹（母）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明虾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青美人椒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薄皮椒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红泡椒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油麦菜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青梗花菜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西红柿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西兰花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四季豆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京葱（大葱）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菜豆（长豇豆）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黑茄</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圆茄子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上海青（青菜）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土豆（大）</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生姜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新姜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卷心包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山药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散装娃娃菜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无津白（白菜）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韭黄</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香芹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洋葱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贡桔</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佳沛金奇异果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鲜鸡蛋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675g（15枚）/盒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20181008（生产日期）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福建光阳蛋业股份有限公司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光阳蛋业</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福清市镜洋镇红星村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草鸡蛋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圣迪乐村高品质鸡蛋营养谷物蛋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675g（15枚）/盒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20181008（生产日期）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丰城圣迪乐村生态食品有限公司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江西省丰城市梅林镇低山村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正大富硒鸡蛋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450g（9枚）/盒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20181010（生产日期）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南通正大畜禽有限公司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江苏省如东县掘港镇芳泉村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双黄鸡蛋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山岭散养土鸡蛋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安全美味谷物蛋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516g（12枚）/盒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20181010（生产日期）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南通正大畜禽有限公司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江苏省如东县掘港镇芳泉村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正大玉米黄鸡蛋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900g（18枚）/盒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20181006（生产日期）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南通正大畜禽有限公司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正大玉米黄</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江苏省如东县掘港镇芳泉村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虫草蛋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20181010（购进日期）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eastAsia" w:ascii="宋体" w:hAnsi="宋体" w:eastAsia="宋体" w:cs="宋体"/>
                <w:i w:val="0"/>
                <w:color w:val="auto"/>
                <w:kern w:val="0"/>
                <w:sz w:val="18"/>
                <w:szCs w:val="18"/>
                <w:u w:val="none"/>
                <w:lang w:val="en-US" w:eastAsia="zh-CN" w:bidi="ar"/>
              </w:rPr>
              <w:t>2018-10-17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光阳蛋业五谷杂粮鲜鸡蛋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540g（12枚）/盒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20181004（生产日期）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color w:val="auto"/>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福建光阳蛋业股份有限公司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光阳蛋业</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福清市镜洋镇红星村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浙江永辉超市有限公司杭州转塘杭新路分公司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浙江省杭州市西湖区转塘街道双流689号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嗨啾香口软糖(</w:t>
            </w:r>
            <w:r>
              <w:rPr>
                <w:rFonts w:hint="eastAsia" w:ascii="宋体" w:hAnsi="宋体" w:eastAsia="宋体" w:cs="宋体"/>
                <w:i w:val="0"/>
                <w:color w:val="auto"/>
                <w:kern w:val="0"/>
                <w:sz w:val="20"/>
                <w:szCs w:val="20"/>
                <w:u w:val="none"/>
                <w:lang w:val="en-US" w:eastAsia="zh-CN" w:bidi="ar"/>
              </w:rPr>
              <w:t>可乐味</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default" w:ascii="Times New Roman" w:hAnsi="Times New Roman" w:eastAsia="宋体" w:cs="Times New Roman"/>
                <w:i w:val="0"/>
                <w:color w:val="auto"/>
                <w:kern w:val="0"/>
                <w:sz w:val="20"/>
                <w:szCs w:val="20"/>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57克/包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2018年04月14日(生产)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森永食品(浙江)有限公司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图标+森永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浙江省平湖经济开发区兴工路1789号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嗨啾香口软糖(</w:t>
            </w:r>
            <w:r>
              <w:rPr>
                <w:rFonts w:hint="eastAsia" w:ascii="宋体" w:hAnsi="宋体" w:eastAsia="宋体" w:cs="宋体"/>
                <w:i w:val="0"/>
                <w:color w:val="auto"/>
                <w:kern w:val="0"/>
                <w:sz w:val="20"/>
                <w:szCs w:val="20"/>
                <w:u w:val="none"/>
                <w:lang w:val="en-US" w:eastAsia="zh-CN" w:bidi="ar"/>
              </w:rPr>
              <w:t>葡萄味</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18"/>
                <w:szCs w:val="18"/>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57克/包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2018年05月12日(生产)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森永食品(浙江)有限公司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图标+森永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浙江省平湖经济开发区兴工路1789号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西柚汁饮料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450mL/瓶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2018年05月07日(生产)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农夫山泉(建德)新安江饮料有限公司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水溶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建德市新安江街道朱家埭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柠檬味复合果汁饮料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450mL/瓶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2018年05月12日(生产)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农夫山泉(建德)新安江饮料有限公司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水溶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建德市新安江街道朱家埭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青皮桔味复合果汁饮料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450mL/瓶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2018年04月15日(生产)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农夫山泉(建德)新安江饮料有限公司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水溶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建德市新安江街道朱家埭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饮用天然水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550mL/</w:t>
            </w:r>
            <w:r>
              <w:rPr>
                <w:rFonts w:hint="eastAsia" w:ascii="宋体" w:hAnsi="宋体" w:eastAsia="宋体" w:cs="宋体"/>
                <w:i w:val="0"/>
                <w:color w:val="auto"/>
                <w:kern w:val="0"/>
                <w:sz w:val="20"/>
                <w:szCs w:val="20"/>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2018年05月20日(生产)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农夫山泉(淳安茶园)有限公司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农夫山泉</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淳安县石林镇毛竹源</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乳酸菌味水果饮料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330mL/瓶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2018年04月28日(生产)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佛山市三水区隐雪食品有限公司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图标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佛山市三水区西南街道百威大厦2号(F8)首层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星巴克星倍醇经典浓郁咖啡浓咖啡饮料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228毫升/瓶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2018年03月27日(生产)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苏州顶津食品有限公司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星巴克</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江苏省汾湖高新技术产业开发区临沪大道南侧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星巴克星倍醇经典美式浓咖啡饮料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228毫升/瓶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2018年03月26日(生产)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苏州顶津食品有限公司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星巴克</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江苏省汾湖高新技术产业开发区临沪大道南侧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茶植物饮料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310毫升/瓶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2018年04月02日(生产)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江西郎朗食品有限公司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王老吉</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上高县工业园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原味豆奶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250毫升/瓶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2018年02月13日(生产)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维他奶(上海)有限公司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维他奶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上海市松江区茸平路118号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巧克力味豆奶饮料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250毫升/瓶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2018年02月13日(生产)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维他奶(上海)有限公司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维他奶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上海市松江区茸平路118号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果倍爽黑加仑复合果汁饮料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200毫升/包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2017年10月14日(生产)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百仕欣饮料(北京)有限公司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果倍爽</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北京市怀柔区雁栖经济开发区雁栖北二街18号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丝滑拿铁雀巢咖啡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268毫升/瓶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2018年02月28日(生产)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安徽银鹭食品有限公司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雀巢咖啡</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安徽省滁州市杭州北路599号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可口可乐汽水饮料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300毫升/瓶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2018年04月15日(生产)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浙江太古可口可乐饮料有限公司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可口可乐</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杭州经济技术开发区8号大街18号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 xml:space="preserve">加多宝凉茶 </w:t>
            </w:r>
            <w:r>
              <w:rPr>
                <w:rFonts w:hint="eastAsia" w:ascii="宋体" w:hAnsi="宋体" w:eastAsia="宋体" w:cs="宋体"/>
                <w:i w:val="0"/>
                <w:color w:val="auto"/>
                <w:kern w:val="0"/>
                <w:sz w:val="20"/>
                <w:szCs w:val="20"/>
                <w:u w:val="none"/>
                <w:lang w:val="en-US" w:eastAsia="zh-CN" w:bidi="ar"/>
              </w:rPr>
              <w:t>植物饮料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310mL/罐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2017年12月28日(生产)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杭州加多宝饮料有限公司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加多宝</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浙江省杭州市经济技术开发区M10-23-4</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辣魔芋(</w:t>
            </w:r>
            <w:r>
              <w:rPr>
                <w:rFonts w:hint="eastAsia" w:ascii="宋体" w:hAnsi="宋体" w:eastAsia="宋体" w:cs="宋体"/>
                <w:i w:val="0"/>
                <w:color w:val="auto"/>
                <w:kern w:val="0"/>
                <w:sz w:val="20"/>
                <w:szCs w:val="20"/>
                <w:u w:val="none"/>
                <w:lang w:val="en-US" w:eastAsia="zh-CN" w:bidi="ar"/>
              </w:rPr>
              <w:t>山椒味</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48克/包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2018年03月30日(生产)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漯河市有鹿食品有限公司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开小差</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漯河市经济技术开发区中山路南段6号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辣魔芋(</w:t>
            </w:r>
            <w:r>
              <w:rPr>
                <w:rFonts w:hint="eastAsia" w:ascii="宋体" w:hAnsi="宋体" w:eastAsia="宋体" w:cs="宋体"/>
                <w:i w:val="0"/>
                <w:color w:val="auto"/>
                <w:kern w:val="0"/>
                <w:sz w:val="20"/>
                <w:szCs w:val="20"/>
                <w:u w:val="none"/>
                <w:lang w:val="en-US" w:eastAsia="zh-CN" w:bidi="ar"/>
              </w:rPr>
              <w:t>香辣味</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48克/包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2018年04月26日(生产)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漯河市有鹿食品有限公司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开小差</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漯河市经济技术开发区中山路南段6号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辣魔芋(</w:t>
            </w:r>
            <w:r>
              <w:rPr>
                <w:rFonts w:hint="eastAsia" w:ascii="宋体" w:hAnsi="宋体" w:eastAsia="宋体" w:cs="宋体"/>
                <w:i w:val="0"/>
                <w:color w:val="auto"/>
                <w:kern w:val="0"/>
                <w:sz w:val="20"/>
                <w:szCs w:val="20"/>
                <w:u w:val="none"/>
                <w:lang w:val="en-US" w:eastAsia="zh-CN" w:bidi="ar"/>
              </w:rPr>
              <w:t>火鸡味</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48克/包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2018年05月09日(生产)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漯河市有鹿食品有限公司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开小差</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漯河市经济技术开发区中山路南段6号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叫板面筋(</w:t>
            </w:r>
            <w:r>
              <w:rPr>
                <w:rFonts w:hint="eastAsia" w:ascii="宋体" w:hAnsi="宋体" w:eastAsia="宋体" w:cs="宋体"/>
                <w:i w:val="0"/>
                <w:color w:val="auto"/>
                <w:kern w:val="0"/>
                <w:sz w:val="20"/>
                <w:szCs w:val="20"/>
                <w:u w:val="none"/>
                <w:lang w:val="en-US" w:eastAsia="zh-CN" w:bidi="ar"/>
              </w:rPr>
              <w:t>调味面制食品</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90克/包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2018年04月10日(生产)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河南星亮点食品有限公司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图标+顾湘</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河南省焦作市武陟县小董乡高村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名嘴1</w:t>
            </w:r>
            <w:r>
              <w:rPr>
                <w:rFonts w:hint="eastAsia" w:ascii="宋体" w:hAnsi="宋体" w:eastAsia="宋体" w:cs="宋体"/>
                <w:i w:val="0"/>
                <w:color w:val="auto"/>
                <w:kern w:val="0"/>
                <w:sz w:val="20"/>
                <w:szCs w:val="20"/>
                <w:u w:val="none"/>
                <w:lang w:val="en-US" w:eastAsia="zh-CN" w:bidi="ar"/>
              </w:rPr>
              <w:t>哥</w:t>
            </w:r>
            <w:r>
              <w:rPr>
                <w:rFonts w:hint="default" w:ascii="Times New Roman" w:hAnsi="Times New Roman" w:eastAsia="宋体" w:cs="Times New Roman"/>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贤哥辣么糕大尚面筋</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109克/包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2018年04月24日(生产)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平江县新翔宇食品有限公司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贤哥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湖南省岳阳市平江县工业园寺前工业小区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名嘴1</w:t>
            </w:r>
            <w:r>
              <w:rPr>
                <w:rFonts w:hint="eastAsia" w:ascii="宋体" w:hAnsi="宋体" w:eastAsia="宋体" w:cs="宋体"/>
                <w:i w:val="0"/>
                <w:color w:val="auto"/>
                <w:kern w:val="0"/>
                <w:sz w:val="20"/>
                <w:szCs w:val="20"/>
                <w:u w:val="none"/>
                <w:lang w:val="en-US" w:eastAsia="zh-CN" w:bidi="ar"/>
              </w:rPr>
              <w:t>哥</w:t>
            </w:r>
            <w:r>
              <w:rPr>
                <w:rFonts w:hint="default" w:ascii="Times New Roman" w:hAnsi="Times New Roman" w:eastAsia="宋体" w:cs="Times New Roman"/>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豆香煎卷</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109克/包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2018年04月21日(生产)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湖南省叶氏香源食品有限公司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贤哥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平江县梅仙镇毛泥村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大辣棒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52克/包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2018年05月04日(生产)/D20180504B 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漯河卫来食品科技有限公司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卫龙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漯河经济技术开发区燕山路南段民营工业园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color w:val="auto"/>
                <w:sz w:val="18"/>
                <w:szCs w:val="18"/>
                <w:lang w:eastAsia="zh-CN"/>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大面筋(</w:t>
            </w:r>
            <w:r>
              <w:rPr>
                <w:rFonts w:hint="eastAsia" w:ascii="宋体" w:hAnsi="宋体" w:eastAsia="宋体" w:cs="宋体"/>
                <w:i w:val="0"/>
                <w:color w:val="auto"/>
                <w:kern w:val="0"/>
                <w:sz w:val="20"/>
                <w:szCs w:val="20"/>
                <w:u w:val="none"/>
                <w:lang w:val="en-US" w:eastAsia="zh-CN" w:bidi="ar"/>
              </w:rPr>
              <w:t>香辣味调味面制品</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102克/包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2018年05月02日(生产)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驻马店卫来食品科技有限公司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卫龙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驻马店市开发区创业大道与乐山大道交叉口向东300米路南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开心曲奇味(</w:t>
            </w:r>
            <w:r>
              <w:rPr>
                <w:rFonts w:hint="eastAsia" w:ascii="宋体" w:hAnsi="宋体" w:eastAsia="宋体" w:cs="宋体"/>
                <w:i w:val="0"/>
                <w:color w:val="auto"/>
                <w:kern w:val="0"/>
                <w:sz w:val="20"/>
                <w:szCs w:val="20"/>
                <w:u w:val="none"/>
                <w:lang w:val="en-US" w:eastAsia="zh-CN" w:bidi="ar"/>
              </w:rPr>
              <w:t>湘式挤压糕点</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155克/包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2018年05月03日(生产)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湖南东旺食品有限公司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牛顶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湖南望城经济开发区泰嘉路48号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大面筋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漯河市平平食品有限责任公司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65克/包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漯河经济开发区燕山路南段民营工业园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天然矿泉水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535mL/瓶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2018年04月15日(生产)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农夫山泉抚松长白山天然矿泉水有限公司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农夫山泉</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抚松县露水河镇半截河矿泉保护区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杭州西湖区滕迭食品商行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浙江省杭州市西湖区文一西路532号杭州绿城育华学校内学生宿舍一楼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天然矿泉水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400mL/</w:t>
            </w:r>
            <w:r>
              <w:rPr>
                <w:rFonts w:hint="eastAsia" w:ascii="宋体" w:hAnsi="宋体" w:eastAsia="宋体" w:cs="宋体"/>
                <w:i w:val="0"/>
                <w:color w:val="auto"/>
                <w:kern w:val="0"/>
                <w:sz w:val="20"/>
                <w:szCs w:val="20"/>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农夫山泉抚松长白山天然矿泉水有限公司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农夫山泉</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抚松县露水河镇半截河矿泉保护区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素牛筋(</w:t>
            </w:r>
            <w:r>
              <w:rPr>
                <w:rFonts w:hint="eastAsia" w:ascii="宋体" w:hAnsi="宋体" w:eastAsia="宋体" w:cs="宋体"/>
                <w:i w:val="0"/>
                <w:color w:val="auto"/>
                <w:kern w:val="0"/>
                <w:sz w:val="20"/>
                <w:szCs w:val="20"/>
                <w:u w:val="none"/>
                <w:lang w:val="en-US" w:eastAsia="zh-CN" w:bidi="ar"/>
              </w:rPr>
              <w:t>熟粉类糕点</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2018年05月06日(生产)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湖南东旺食品有限公司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牛顶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湖南望城经济开发区泰嘉路48号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宏继酥饼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2018年04月12日(生产)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龙游县宏继食品厂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宏继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浙江省龙游县灵山宏继路1号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德辉烧饼(</w:t>
            </w:r>
            <w:r>
              <w:rPr>
                <w:rFonts w:hint="eastAsia" w:ascii="宋体" w:hAnsi="宋体" w:eastAsia="宋体" w:cs="宋体"/>
                <w:i w:val="0"/>
                <w:color w:val="auto"/>
                <w:kern w:val="0"/>
                <w:sz w:val="20"/>
                <w:szCs w:val="20"/>
                <w:u w:val="none"/>
                <w:lang w:val="en-US" w:eastAsia="zh-CN" w:bidi="ar"/>
              </w:rPr>
              <w:t>五香味</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108克/包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2018年05月11日(生产)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浙江德辉食品有限公司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德辉</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龙游县龙洲街道城南工业开发区灵江园区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凤梨酥</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150克/盒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2018年05月16日(生产)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江阴宝珍香食品有限公司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图标+美克</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江苏省江阴临港新城璜土镇澄常工业区小湖路21号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众望海苔咸味小麻花(</w:t>
            </w:r>
            <w:r>
              <w:rPr>
                <w:rFonts w:hint="eastAsia" w:ascii="宋体" w:hAnsi="宋体" w:eastAsia="宋体" w:cs="宋体"/>
                <w:i w:val="0"/>
                <w:color w:val="auto"/>
                <w:kern w:val="0"/>
                <w:sz w:val="20"/>
                <w:szCs w:val="20"/>
                <w:u w:val="none"/>
                <w:lang w:val="en-US" w:eastAsia="zh-CN" w:bidi="ar"/>
              </w:rPr>
              <w:t>糕点</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130克/包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湖北众望科工贸有限公司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图标+众望食品</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湖北省咸宁市崇阳县天城镇金城大道2号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老李香辣鸡翅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70克/包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2018年03月16日(生产)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温州市老李食品有限公司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老李</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苍南县桥墩镇食品工业园区(古树村)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鸡爪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65克/包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2018年05月26日(生产)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温州市老李食品有限公司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老李</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苍南县桥墩镇食品工业园区(古树村)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香酥猪蹄(</w:t>
            </w:r>
            <w:r>
              <w:rPr>
                <w:rFonts w:hint="eastAsia" w:ascii="宋体" w:hAnsi="宋体" w:eastAsia="宋体" w:cs="宋体"/>
                <w:i w:val="0"/>
                <w:color w:val="auto"/>
                <w:kern w:val="0"/>
                <w:sz w:val="20"/>
                <w:szCs w:val="20"/>
                <w:u w:val="none"/>
                <w:lang w:val="en-US" w:eastAsia="zh-CN" w:bidi="ar"/>
              </w:rPr>
              <w:t>卤猪蹄</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130克/包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浙江多味斋食品有限公司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图标+多味斋</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浙江省瑞安市湖岭镇永安下社垟村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山哩珍(</w:t>
            </w:r>
            <w:r>
              <w:rPr>
                <w:rFonts w:hint="eastAsia" w:ascii="宋体" w:hAnsi="宋体" w:eastAsia="宋体" w:cs="宋体"/>
                <w:i w:val="0"/>
                <w:color w:val="auto"/>
                <w:kern w:val="0"/>
                <w:sz w:val="20"/>
                <w:szCs w:val="20"/>
                <w:u w:val="none"/>
                <w:lang w:val="en-US" w:eastAsia="zh-CN" w:bidi="ar"/>
              </w:rPr>
              <w:t>香鹑蛋</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2018年04月10日(生产)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仙居县多美自然食品厂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图标+山哩珍</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浙江省仙居县白塔镇开发区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千岛湖啤酒(</w:t>
            </w:r>
            <w:r>
              <w:rPr>
                <w:rFonts w:hint="eastAsia" w:ascii="宋体" w:hAnsi="宋体" w:eastAsia="宋体" w:cs="宋体"/>
                <w:i w:val="0"/>
                <w:color w:val="auto"/>
                <w:kern w:val="0"/>
                <w:sz w:val="20"/>
                <w:szCs w:val="20"/>
                <w:u w:val="none"/>
                <w:lang w:val="en-US" w:eastAsia="zh-CN" w:bidi="ar"/>
              </w:rPr>
              <w:t>绿色冰爽</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330mL/罐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2018年04月15日(生产)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杭州千岛湖啤酒有限公司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CHEERDAY</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杭州市淳安县千岛湖镇睦州大道659号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千岛湖啤酒(</w:t>
            </w:r>
            <w:r>
              <w:rPr>
                <w:rFonts w:hint="eastAsia" w:ascii="宋体" w:hAnsi="宋体" w:eastAsia="宋体" w:cs="宋体"/>
                <w:i w:val="0"/>
                <w:color w:val="auto"/>
                <w:kern w:val="0"/>
                <w:sz w:val="20"/>
                <w:szCs w:val="20"/>
                <w:u w:val="none"/>
                <w:lang w:val="en-US" w:eastAsia="zh-CN" w:bidi="ar"/>
              </w:rPr>
              <w:t>超爽</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330mL/罐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2017年12月05日(生产)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杭州千岛湖啤酒有限公司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CHEERDAY</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杭州市淳安县千岛湖镇睦州大道659号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青岛啤酒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330mL/罐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2018年03月18日(生产)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青岛啤酒(杭州)有限公司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青岛啤酒</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建德市新安江街道艾溪路999号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雪花啤酒(</w:t>
            </w:r>
            <w:r>
              <w:rPr>
                <w:rFonts w:hint="eastAsia" w:ascii="宋体" w:hAnsi="宋体" w:eastAsia="宋体" w:cs="宋体"/>
                <w:i w:val="0"/>
                <w:color w:val="auto"/>
                <w:kern w:val="0"/>
                <w:sz w:val="20"/>
                <w:szCs w:val="20"/>
                <w:u w:val="none"/>
                <w:lang w:val="en-US" w:eastAsia="zh-CN" w:bidi="ar"/>
              </w:rPr>
              <w:t>淡爽</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330mL/罐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2018年05月03日(生产)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华润雪花啤酒(杭州)有限公司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雪花</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杭州市余杭区余杭经济技术开发区泰宁路39号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百威啤酒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330mL/罐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2018年04月29日(生产)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百威英博(台州)啤酒有限公司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百威</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浙江天台城关栖霞东路159号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糯米黄酒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400mL/袋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杭州市食品酿造有限公司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湖羊</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杭州市西湖区留下镇留下街87号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加饭酒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400mL/袋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2018年01月31日(生产)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杭州市食品酿造有限公司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湖羊</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杭州市西湖区留下镇留下街87号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陈酿黄酒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400mL/袋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2018年01月27日(生产)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绍兴咸亨食品股份有限公司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味美达</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绍兴市绍三线永仁路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杭州西湖区土特产有限公司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浙江省杭州市西湖区西溪路401号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纯香芝麻雪糕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65克/包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2018年05月18日(生产)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佑康食品(杭州)有限公司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佑康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杭州市江干区九环路29号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血糯米雪糕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72克/包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佑康食品(杭州)有限公司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佑康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杭州市江干区九环路29号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香草味雪糕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2018年03月31日(生产)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佑康食品(杭州)有限公司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佑康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杭州市江干区九环路29号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菠萝果粒雪糕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70克/包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2018年03月27日(生产)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佑康食品(杭州)有限公司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佑康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杭州市江干区九环路29号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巧克力脆皮菠萝雪糕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78克/包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2018年03月13日(生产)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佑康食品(杭州)有限公司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佑康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杭州市江干区九环路29号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啦啦雪糕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84克/盒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2017</w:t>
            </w:r>
            <w:r>
              <w:rPr>
                <w:rFonts w:hint="eastAsia" w:ascii="宋体" w:hAnsi="宋体" w:eastAsia="宋体" w:cs="宋体"/>
                <w:i w:val="0"/>
                <w:color w:val="auto"/>
                <w:kern w:val="0"/>
                <w:sz w:val="20"/>
                <w:szCs w:val="20"/>
                <w:u w:val="none"/>
                <w:lang w:val="en-US" w:eastAsia="zh-CN" w:bidi="ar"/>
              </w:rPr>
              <w:t>年</w:t>
            </w:r>
            <w:r>
              <w:rPr>
                <w:rFonts w:hint="default" w:ascii="Times New Roman" w:hAnsi="Times New Roman" w:eastAsia="宋体" w:cs="Times New Roman"/>
                <w:i w:val="0"/>
                <w:color w:val="auto"/>
                <w:kern w:val="0"/>
                <w:sz w:val="20"/>
                <w:szCs w:val="20"/>
                <w:u w:val="none"/>
                <w:lang w:val="en-US" w:eastAsia="zh-CN" w:bidi="ar"/>
              </w:rPr>
              <w:t>07</w:t>
            </w:r>
            <w:r>
              <w:rPr>
                <w:rFonts w:hint="eastAsia" w:ascii="宋体" w:hAnsi="宋体" w:eastAsia="宋体" w:cs="宋体"/>
                <w:i w:val="0"/>
                <w:color w:val="auto"/>
                <w:kern w:val="0"/>
                <w:sz w:val="20"/>
                <w:szCs w:val="20"/>
                <w:u w:val="none"/>
                <w:lang w:val="en-US" w:eastAsia="zh-CN" w:bidi="ar"/>
              </w:rPr>
              <w:t>月</w:t>
            </w:r>
            <w:r>
              <w:rPr>
                <w:rFonts w:hint="default" w:ascii="Times New Roman" w:hAnsi="Times New Roman" w:eastAsia="宋体" w:cs="Times New Roman"/>
                <w:i w:val="0"/>
                <w:color w:val="auto"/>
                <w:kern w:val="0"/>
                <w:sz w:val="20"/>
                <w:szCs w:val="20"/>
                <w:u w:val="none"/>
                <w:lang w:val="en-US" w:eastAsia="zh-CN" w:bidi="ar"/>
              </w:rPr>
              <w:t>20</w:t>
            </w:r>
            <w:r>
              <w:rPr>
                <w:rFonts w:hint="eastAsia" w:ascii="宋体" w:hAnsi="宋体" w:eastAsia="宋体" w:cs="宋体"/>
                <w:i w:val="0"/>
                <w:color w:val="auto"/>
                <w:kern w:val="0"/>
                <w:sz w:val="20"/>
                <w:szCs w:val="20"/>
                <w:u w:val="none"/>
                <w:lang w:val="en-US" w:eastAsia="zh-CN" w:bidi="ar"/>
              </w:rPr>
              <w:t>日</w:t>
            </w:r>
            <w:r>
              <w:rPr>
                <w:rFonts w:hint="default" w:ascii="Times New Roman" w:hAnsi="Times New Roman" w:eastAsia="宋体" w:cs="Times New Roman"/>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生产</w:t>
            </w:r>
            <w:r>
              <w:rPr>
                <w:rFonts w:hint="default" w:ascii="Times New Roman" w:hAnsi="Times New Roman" w:eastAsia="宋体" w:cs="Times New Roman"/>
                <w:i w:val="0"/>
                <w:color w:val="auto"/>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湖州五丰冷食有限公司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湖州东街336号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啦啦草莓口味雪糕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84克/盒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2018年04月03日(生产)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兰溪五丰冷食有限公司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浙江省兰溪经济技术开发区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苦咖啡雪糕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70克/包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2018年01月21日(生产)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湖北黄冈伊利乳业有限责任公司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伊利</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湖北省黄冈市西湖工业园区新港路1号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光明白雪冰砖(草莓味冰淇淋)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115克/盒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杭州天鹰食品有限公司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光明牌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浙江省杭州市富阳区富春街道青云桥村铁坞口</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老冰棍棒冰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2018年05月03日(生产)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佑康食品(杭州)有限公司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佑康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杭州市江干区九环路29号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北高峰加饭酒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400mL/包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2018年04月11日(生产)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杭州市食品酿造有限公司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湖羊</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杭州市西湖区留下镇留下街87号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吴宫老酒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400mL/包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2018年01月12日(生产)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苏州百花漾酿造有限公司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百花漾</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吴江区桃源镇铜罗仙南村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茶香本皮蛋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2018年01月22日(生产)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杭州圆中圆食品有限公司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图标+金健龙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杭州市余杭区塘栖三星村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松花皮蛋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230克/盒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2018年05月25日(生产)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杭州宇航梦园农业科技有限公司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杭州余杭区瓶窑镇老虎墩</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松花蛋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60克/包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2018年05月03日(生产)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杭州圆中圆食品有限公司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图标+金健龙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杭州市余杭区塘栖三星村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咸鸭蛋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60克/包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2018年05月30日(生产)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杭州圆中圆食品有限公司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图标+金健龙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杭州市余杭区塘栖三星村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咸鸭蛋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70克/包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w:t>
            </w:r>
            <w:r>
              <w:rPr>
                <w:rFonts w:hint="eastAsia" w:ascii="宋体" w:hAnsi="宋体" w:eastAsia="宋体" w:cs="宋体"/>
                <w:i w:val="0"/>
                <w:color w:val="auto"/>
                <w:kern w:val="0"/>
                <w:sz w:val="20"/>
                <w:szCs w:val="20"/>
                <w:u w:val="none"/>
                <w:lang w:val="en-US" w:eastAsia="zh-CN" w:bidi="ar"/>
              </w:rPr>
              <w:t>年</w:t>
            </w:r>
            <w:r>
              <w:rPr>
                <w:rFonts w:hint="default" w:ascii="Times New Roman" w:hAnsi="Times New Roman" w:eastAsia="宋体" w:cs="Times New Roman"/>
                <w:i w:val="0"/>
                <w:color w:val="auto"/>
                <w:kern w:val="0"/>
                <w:sz w:val="20"/>
                <w:szCs w:val="20"/>
                <w:u w:val="none"/>
                <w:lang w:val="en-US" w:eastAsia="zh-CN" w:bidi="ar"/>
              </w:rPr>
              <w:t>05</w:t>
            </w:r>
            <w:r>
              <w:rPr>
                <w:rFonts w:hint="eastAsia" w:ascii="宋体" w:hAnsi="宋体" w:eastAsia="宋体" w:cs="宋体"/>
                <w:i w:val="0"/>
                <w:color w:val="auto"/>
                <w:kern w:val="0"/>
                <w:sz w:val="20"/>
                <w:szCs w:val="20"/>
                <w:u w:val="none"/>
                <w:lang w:val="en-US" w:eastAsia="zh-CN" w:bidi="ar"/>
              </w:rPr>
              <w:t>月</w:t>
            </w:r>
            <w:r>
              <w:rPr>
                <w:rFonts w:hint="default" w:ascii="Times New Roman" w:hAnsi="Times New Roman" w:eastAsia="宋体" w:cs="Times New Roman"/>
                <w:i w:val="0"/>
                <w:color w:val="auto"/>
                <w:kern w:val="0"/>
                <w:sz w:val="20"/>
                <w:szCs w:val="20"/>
                <w:u w:val="none"/>
                <w:lang w:val="en-US" w:eastAsia="zh-CN" w:bidi="ar"/>
              </w:rPr>
              <w:t>15</w:t>
            </w:r>
            <w:r>
              <w:rPr>
                <w:rFonts w:hint="eastAsia" w:ascii="宋体" w:hAnsi="宋体" w:eastAsia="宋体" w:cs="宋体"/>
                <w:i w:val="0"/>
                <w:color w:val="auto"/>
                <w:kern w:val="0"/>
                <w:sz w:val="20"/>
                <w:szCs w:val="20"/>
                <w:u w:val="none"/>
                <w:lang w:val="en-US" w:eastAsia="zh-CN" w:bidi="ar"/>
              </w:rPr>
              <w:t>日</w:t>
            </w:r>
            <w:r>
              <w:rPr>
                <w:rFonts w:hint="default" w:ascii="Times New Roman" w:hAnsi="Times New Roman" w:eastAsia="宋体" w:cs="Times New Roman"/>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生产</w:t>
            </w:r>
            <w:r>
              <w:rPr>
                <w:rFonts w:hint="default" w:ascii="Times New Roman" w:hAnsi="Times New Roman" w:eastAsia="宋体" w:cs="Times New Roman"/>
                <w:i w:val="0"/>
                <w:color w:val="auto"/>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杭州宇航梦园农业科技有限公司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杭州余杭区瓶窑镇老虎墩</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咸鸭蛋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杭州圆中圆食品有限公司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图标+金健龙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杭州市余杭区塘栖三星村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熟制咸蛋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70克/包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杭州圆中圆食品有限公司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图标+金健龙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杭州市余杭区塘栖三星村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咸鸭蛋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230克/包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杭州宇航梦园农业科技有限公司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杭州余杭区瓶窑镇老虎墩</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五芳斋大肉粽(真空包装)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2018年03月20日(生产)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浙江五芳斋实业股份有限公司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浙江省嘉兴市秀洲工业园区中山西路南侧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蛋黄鲜肉粽(真空包装)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2018年04月01日(生产)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广东五芳斋食品有限公司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广东省东莞市道滘镇大罗沙工业区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美味鲜肉粽(真空包装)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2018年04月19日(生产)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嘉兴振华乳业食品有限责任公司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浙江省嘉兴市经济开发区昌盛路永兴桥堍</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栗子鲜肉粽</w:t>
            </w:r>
            <w:r>
              <w:rPr>
                <w:rFonts w:hint="default" w:ascii="Times New Roman" w:hAnsi="Times New Roman" w:eastAsia="宋体" w:cs="Times New Roman"/>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真空包装</w:t>
            </w:r>
            <w:r>
              <w:rPr>
                <w:rFonts w:hint="default" w:ascii="Times New Roman" w:hAnsi="Times New Roman" w:eastAsia="宋体" w:cs="Times New Roman"/>
                <w:i w:val="0"/>
                <w:color w:val="auto"/>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2018年03月16日(生产)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浙江五芳斋实业股份有限公司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浙江省嘉兴市秀洲工业园区中山西路南侧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猪肉粽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312克/包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2018年05月06日(生产)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郑州思念食品有限公司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思念</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郑州市惠济区英才街15号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板栗肉粽(真空包装·熟制)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嘉兴谷源食品有限公司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图标+锺鐤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嘉善县魏塘街道地字圩路8号1幢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板栗鲜肉粽(真空熟制、有馅类)</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2018年05月11日(生产)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嘉兴市南湖斋食品有限公司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红船</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嘉兴市南湖区七星街道星耕路802号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蜜枣粽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312克/包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郑州思念食品有限公司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思念</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郑州市惠济区英才街15号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赤豆蜜枣粽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2018年05月07日(生产)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嘉兴寿哈食品有限公司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寿哈</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嘉兴平湖市经济开发区新兴三路885号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豆沙粽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2018年05月13日(生产)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嘉兴寿哈食品有限公司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寿哈</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嘉兴平湖市经济开发区新兴三路885号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蜜枣粽(真空包装·熟制)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2018年05月07日(生产)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嘉兴谷源食品有限公司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图标+锺鐤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嘉善县魏塘街道地字圩路8号1幢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金丝蜜枣粽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2018年05月23日(生产)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河南全惠食品有限公司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三全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郑州市惠济区天河路中段</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饮用天然矿泉水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2017</w:t>
            </w:r>
            <w:r>
              <w:rPr>
                <w:rFonts w:hint="eastAsia" w:ascii="宋体" w:hAnsi="宋体" w:eastAsia="宋体" w:cs="宋体"/>
                <w:i w:val="0"/>
                <w:color w:val="auto"/>
                <w:kern w:val="0"/>
                <w:sz w:val="20"/>
                <w:szCs w:val="20"/>
                <w:u w:val="none"/>
                <w:lang w:val="en-US" w:eastAsia="zh-CN" w:bidi="ar"/>
              </w:rPr>
              <w:t>年</w:t>
            </w:r>
            <w:r>
              <w:rPr>
                <w:rFonts w:hint="default" w:ascii="Times New Roman" w:hAnsi="Times New Roman" w:eastAsia="宋体" w:cs="Times New Roman"/>
                <w:i w:val="0"/>
                <w:color w:val="auto"/>
                <w:kern w:val="0"/>
                <w:sz w:val="20"/>
                <w:szCs w:val="20"/>
                <w:u w:val="none"/>
                <w:lang w:val="en-US" w:eastAsia="zh-CN" w:bidi="ar"/>
              </w:rPr>
              <w:t>09</w:t>
            </w:r>
            <w:r>
              <w:rPr>
                <w:rFonts w:hint="eastAsia" w:ascii="宋体" w:hAnsi="宋体" w:eastAsia="宋体" w:cs="宋体"/>
                <w:i w:val="0"/>
                <w:color w:val="auto"/>
                <w:kern w:val="0"/>
                <w:sz w:val="20"/>
                <w:szCs w:val="20"/>
                <w:u w:val="none"/>
                <w:lang w:val="en-US" w:eastAsia="zh-CN" w:bidi="ar"/>
              </w:rPr>
              <w:t>月</w:t>
            </w:r>
            <w:r>
              <w:rPr>
                <w:rFonts w:hint="default" w:ascii="Times New Roman" w:hAnsi="Times New Roman" w:eastAsia="宋体" w:cs="Times New Roman"/>
                <w:i w:val="0"/>
                <w:color w:val="auto"/>
                <w:kern w:val="0"/>
                <w:sz w:val="20"/>
                <w:szCs w:val="20"/>
                <w:u w:val="none"/>
                <w:lang w:val="en-US" w:eastAsia="zh-CN" w:bidi="ar"/>
              </w:rPr>
              <w:t>09</w:t>
            </w:r>
            <w:r>
              <w:rPr>
                <w:rFonts w:hint="eastAsia" w:ascii="宋体" w:hAnsi="宋体" w:eastAsia="宋体" w:cs="宋体"/>
                <w:i w:val="0"/>
                <w:color w:val="auto"/>
                <w:kern w:val="0"/>
                <w:sz w:val="20"/>
                <w:szCs w:val="20"/>
                <w:u w:val="none"/>
                <w:lang w:val="en-US" w:eastAsia="zh-CN" w:bidi="ar"/>
              </w:rPr>
              <w:t>日</w:t>
            </w:r>
            <w:r>
              <w:rPr>
                <w:rFonts w:hint="default" w:ascii="Times New Roman" w:hAnsi="Times New Roman" w:eastAsia="宋体" w:cs="Times New Roman"/>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生产</w:t>
            </w:r>
            <w:r>
              <w:rPr>
                <w:rFonts w:hint="default" w:ascii="Times New Roman" w:hAnsi="Times New Roman" w:eastAsia="宋体" w:cs="Times New Roman"/>
                <w:i w:val="0"/>
                <w:color w:val="auto"/>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恒大长白山矿泉水股份有限公司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恒大冰泉</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吉林省靖宇县城西南八公里处</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天然矿泉水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2018年04月10日(生产)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农夫山泉抚松长白山天然矿泉水有限公司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农夫山泉</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抚松县露水河镇半截河矿泉保护区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饮用天然矿泉水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330mL/瓶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2018年01月03日(生产)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江西天天上矿泉水有限公司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阿尔卑斯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江西省萍乡市芦溪县新泉乡陈家坊村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康师傅 冰红茶(柠檬口味茶饮品)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2018年08月12日(生产)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康莲国际食品(杭州)有限公司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康师傅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杭州经济技术开发区4号路东侧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名嘴1哥(贤哥辣么小小脆面筋)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58克/包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2018年05月05日(生产)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平江县新翔宇食品有限公司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贤哥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湖南省岳阳市平江县工业园寺前工业小区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大辣棒(调味面制品)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78克/包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开封市天禧食品有限公司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卫龙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尉氏县大营镇芦家村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大面筋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82克/包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2018年04月15日(生产)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漯河卫来食品科技有限公司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卫龙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漯河经济技术开发区燕山路南段民营工业园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酒鬼牛筋味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118克/包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浏阳市腾哥食品有限公司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图标+腾哥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浏阳市镇头镇金田村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麻辣相思卷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110克/包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2018年05月14日(生产)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长沙永红市有限公司韵红食品厂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图标+韵红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长沙黄花镇黄花村(黄花工业园财富大道工业园)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大白兔奶糖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227克/包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2018年01月06日(生产)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上海冠生园食品有限公司奉贤分公司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大白兔</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上海市奉贤区星火开发区惠阳路8号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冰柠檬味硬糖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2018年05月23日(生产)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上好佳(中国)有限公司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上好佳</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上海市泸青平公路2277号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缤纷乐果牛奶硬糖(顺滑)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2018年03月14日(生产)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不凡帝范梅勒糖果(中国)有限公司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阿尔卑斯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上海市闵行经济技术开发区绿春路318号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酱鸭舌</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2018年03月31日(生产)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上海天弩食品有限公司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华味亨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上海市青浦区朱家角镇康园路81号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绿盛百卤坊酱鸭舌</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2018年04月26日(生产)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农夫与海(杭州)食品有限公司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萧山区萧山经济技术开发区红垦农场垦辉九路9号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康师傅蛋酥卷(香浓奶油口味)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2017年12月29日(生产)/H20171229 E04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杭州顶园食品有限公司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康师傅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杭州经济技术开发区11号大街16号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苏打夹心饼干(香浓奶油口味)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375克/包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2018年04月14日(生产)/T20180414A2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天津顶园食品有限公司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康师傅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天津经济技术开发区洞庭路161号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轻柔夹心饼干(雪融芝士味)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160克/盒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2018年05月08日(生产)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亿滋食品(苏州)有限公司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江苏省苏州工业园区星龙街宋巷1号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香脆曲奇饼干(缤纷逗巧克力味)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255克/盒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2018年05月17日(生产)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亿滋食品(苏州)有限公司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江苏省苏州工业园区星龙街宋巷1号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夹心饼干(草莓味夹心)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466克/盒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2018年04月07日(生产)/20180407 B3S</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亿滋食品(苏州)有限公司湖西分公司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江苏省苏州工业园白榆路51号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鲜汁鸡肉味(挤压糕点)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2018年03月25日(生产)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平江县好吃香食品有限公司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贤哥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湖南省岳阳市平江县园艺中心源棉麻有限公司扎花厂内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手撕牛排味(挤压糕点)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2018年05月17日(生产)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平江县好吃香食品有限公司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贤哥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湖南省岳阳市平江县园艺中心源棉麻有限公司扎花厂内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法式蛋糕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2018年04月16日(生产)/H20180416 E01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杭州顶园食品有限公司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康师傅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杭州经济技术开发区11号大街16号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精选欧式蛋糕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w:t>
            </w:r>
            <w:r>
              <w:rPr>
                <w:rFonts w:hint="eastAsia" w:ascii="宋体" w:hAnsi="宋体" w:eastAsia="宋体" w:cs="宋体"/>
                <w:i w:val="0"/>
                <w:color w:val="auto"/>
                <w:kern w:val="0"/>
                <w:sz w:val="20"/>
                <w:szCs w:val="20"/>
                <w:u w:val="none"/>
                <w:lang w:val="en-US" w:eastAsia="zh-CN" w:bidi="ar"/>
              </w:rPr>
              <w:t>年</w:t>
            </w:r>
            <w:r>
              <w:rPr>
                <w:rFonts w:hint="default" w:ascii="Times New Roman" w:hAnsi="Times New Roman" w:eastAsia="宋体" w:cs="Times New Roman"/>
                <w:i w:val="0"/>
                <w:color w:val="auto"/>
                <w:kern w:val="0"/>
                <w:sz w:val="20"/>
                <w:szCs w:val="20"/>
                <w:u w:val="none"/>
                <w:lang w:val="en-US" w:eastAsia="zh-CN" w:bidi="ar"/>
              </w:rPr>
              <w:t>05</w:t>
            </w:r>
            <w:r>
              <w:rPr>
                <w:rFonts w:hint="eastAsia" w:ascii="宋体" w:hAnsi="宋体" w:eastAsia="宋体" w:cs="宋体"/>
                <w:i w:val="0"/>
                <w:color w:val="auto"/>
                <w:kern w:val="0"/>
                <w:sz w:val="20"/>
                <w:szCs w:val="20"/>
                <w:u w:val="none"/>
                <w:lang w:val="en-US" w:eastAsia="zh-CN" w:bidi="ar"/>
              </w:rPr>
              <w:t>月</w:t>
            </w:r>
            <w:r>
              <w:rPr>
                <w:rFonts w:hint="default" w:ascii="Times New Roman" w:hAnsi="Times New Roman" w:eastAsia="宋体" w:cs="Times New Roman"/>
                <w:i w:val="0"/>
                <w:color w:val="auto"/>
                <w:kern w:val="0"/>
                <w:sz w:val="20"/>
                <w:szCs w:val="20"/>
                <w:u w:val="none"/>
                <w:lang w:val="en-US" w:eastAsia="zh-CN" w:bidi="ar"/>
              </w:rPr>
              <w:t>09</w:t>
            </w:r>
            <w:r>
              <w:rPr>
                <w:rFonts w:hint="eastAsia" w:ascii="宋体" w:hAnsi="宋体" w:eastAsia="宋体" w:cs="宋体"/>
                <w:i w:val="0"/>
                <w:color w:val="auto"/>
                <w:kern w:val="0"/>
                <w:sz w:val="20"/>
                <w:szCs w:val="20"/>
                <w:u w:val="none"/>
                <w:lang w:val="en-US" w:eastAsia="zh-CN" w:bidi="ar"/>
              </w:rPr>
              <w:t>日</w:t>
            </w:r>
            <w:r>
              <w:rPr>
                <w:rFonts w:hint="default" w:ascii="Times New Roman" w:hAnsi="Times New Roman" w:eastAsia="宋体" w:cs="Times New Roman"/>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生产</w:t>
            </w:r>
            <w:r>
              <w:rPr>
                <w:rFonts w:hint="default" w:ascii="Times New Roman" w:hAnsi="Times New Roman" w:eastAsia="宋体" w:cs="Times New Roman"/>
                <w:i w:val="0"/>
                <w:color w:val="auto"/>
                <w:kern w:val="0"/>
                <w:sz w:val="20"/>
                <w:szCs w:val="20"/>
                <w:u w:val="none"/>
                <w:lang w:val="en-US" w:eastAsia="zh-CN" w:bidi="ar"/>
              </w:rPr>
              <w:t>)/H20180509 E02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杭州顶园食品有限公司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康师傅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杭州经济技术开发区11号大街16号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杭州物美大卖场商业有限公司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浙江省杭州市西湖区翠苑街道文一路298号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可爱多杯（朗姆酒＋葡萄干）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98g/杯</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和路雪（中国）有限公司太仓分公司（T）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和路雪</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太仓经济开发区东仓北路15号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杭州速帆贸易有限公司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杭州市西湖区学院路235、237号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生榨椰子汁（植物蛋白饮料）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500克/瓶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20171230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山东欢乐家食品有限公司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欢乐家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蒙阴县孟良崮工业园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杭州速帆贸易有限公司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杭州市西湖区学院路235、237号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帝聚堂三年陈黄酒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428mL/瓶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20171008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会稽山绍兴酒股份有限公司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会稽山</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绍兴柯桥湖塘街道杨绍路2579号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杭州速帆贸易有限公司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杭州市西湖区学院路235、237号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帝聚堂五年陈酿黄酒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490mL/瓶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20170307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会稽山绍兴酒股份有限公司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会稽山</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浙江省绍兴柯桥鉴湖路1053号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杭州速帆贸易有限公司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杭州市西湖区学院路235、237号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浙江黄酒三年陈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杭州永兴酒业有限公司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越杭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杭州市萧山区瓜沥镇沙田头村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杭州速帆贸易有限公司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杭州市西湖区学院路235、237号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奶砖雪糕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75g/盒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成都伊利乳业有限责任公司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伊利牧场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四川成都市邛崃市临邛镇南江路1号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杭州速帆贸易有限公司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杭州市西湖区学院路235、237号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农夫山泉（天然矿泉水）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535mL/瓶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农夫山泉长白山天然矿泉水有限公司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抚松县露水河镇半截河矿泉保护区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杭州邻舍贸易有限公司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浙江省杭州市西湖区西溪街道文三路188号38幢101室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辣魔芋（山椒味）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48克/包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漯河市有鹿食品有限公司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漯河市经济技术开发区中山路南段6号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杭州邻舍贸易有限公司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浙江省杭州市西湖区西溪街道文三路188号38幢101室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茶π（蜜桃乌龙茶）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农夫山泉（建德）新安江饮料有限公司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建德市新安江街道朱家埠</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杭州邻舍贸易有限公司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浙江省杭州市西湖区西溪街道文三路188号38幢101室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特浓牛奶糖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20180314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悠哈味觉糖食品(上海)有限公司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悠口悠心</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上海市松江区松胜路508号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杭州邻舍贸易有限公司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浙江省杭州市西湖区西溪街道文三路188号38幢101室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脆香米脆米心牛奶巧克力</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143g/盒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20171209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玛氏食品（嘉兴）有限公司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脆香米</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中国浙江省嘉兴经济技术开发区西南新区圣堂路505号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杭州邻舍贸易有限公司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浙江省杭州市西湖区西溪街道文三路188号38幢101室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花果茶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安徽天下水坊饮品有限责任公司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天下水坊</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安徽长丰双凤经济开发区凤霞路42号荣事达第六工业园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杭州邻舍贸易有限公司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浙江省杭州市西湖区西溪街道文三路188号38幢101室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芒果酥</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杭州万隆果干食品有限公司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启真</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杭州余杭区乔司街道方桥村1幢6号楼2楼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什锦果肉果冻</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200克/罐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南京喜之郎食品有限公司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南京市溧水区经济开发区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德辉烧饼（五香味）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108克/包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20180302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浙江德辉食品有限公司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德辉</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龙游县龙洲街道城南工业开发区灵江园区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绿豆馅饼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128克/包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温州八足食品有限公司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过山老村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温州市瓯海区潘桥民新路4号第五幢第四层、第五层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大面筋（香辣味调味面制品）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方便食品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106克/包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漯河市平平食品有限责任公司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卫龙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漯河经济开发区燕山路南段民营工业园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黄金比例麦乐扒（挤压糕点）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102克/包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20180224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南昌市富名食品有限公司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江西省南昌市新建区西山镇草山村（西山腐竹厂厂房左边）</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雪花纯生啤酒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华润雪花啤酒（浙江）有限公司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雪花</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杭州萧山新街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真味千岛湖啤酒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20180207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浙江千岛湖啤酒有限公司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杭州市淳安县千岛湖镇睦州大道659号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饮用纯净水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350毫升/瓶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苏州华新达饮品技术有限公司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怡宝</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江苏省苏州市高新区金燕路9号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植物蛋白饮料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245mL/盒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20180203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椰树集团有限公司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椰树牌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海南省海口市龙华路41号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猕猴桃果汁饮料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240mL/罐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20180121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浙江红盖头农业科技有限公司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红盖头</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浙江省江山市贺村镇金丰路23号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青岛奥古特啤酒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青岛啤酒股份有限公司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1903奥古特</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青岛市市北区登州路56号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大面筋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方便食品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82g/袋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漯河市平平食品有限责任公司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卫龙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漯河市经济开发区燕山路南段民营工业园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芦荟酸奶饮品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20180317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嘉兴市芦荟源生物科技有限公司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味之园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浙江省海盐县秦山街道长丰西路388号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绿豆馅饼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桐乡市顺兴食品有限公司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浙江省桐乡市发展大道1680号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椰子汁植物蛋白饮料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240g/瓶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可口可乐装瓶商生产（东莞）有限公司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粗粮王</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广东省东莞市南城区石鼓工业区（DG）</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五香鸭腿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温州市老李食品有限公司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老李</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苍南县桥墩镇食品工业园区(古树村)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薄荷味 硬糖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上好佳（中国）有限公司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上好佳</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上海市沪青平公路2277号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五芳大肉粽（真空包装）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280g/袋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浙江五芳斋实业股份有限公司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浙江省嘉兴市秀洲工业园区中山西路南侧，嘉兴市秀洲工业园区秀新路90号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虎皮鸡蛋（魔辣味）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175g/袋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江苏金厨娘食品有限公司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舌尖功夫</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江苏省泗阳经济开发区文城东路289号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鲜肉粽（真空包装、肉馅粽子 熟制）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280克/袋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20180515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杭州知味观食品有限公司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杭州市余杭区瓶窑镇凤都村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莲子糕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杭州思味王食品有限公司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杭滋杭味</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建德市三都镇郑家垅村（工业功能区内）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香辣腿（卤鸭腿）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87g/袋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浙江多味斋食品有限公司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多味斋</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浙江省瑞安市湖岭镇永安下社垟村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虎皮鸡蛋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175g/袋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江苏金厨娘食品有限公司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舌尖功夫</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江苏省泗阳经济开发区文城东路289号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怡泉+C柠檬味汽水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330毫升/听</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浙江太古可口可乐饮料有限公司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杭州经济技术开发区8号大街18号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野金银花汁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湖北午时药业股份有限公司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午时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湖北省安陆市碧涢路137号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绍兴加饭酒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20180209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会稽山绍兴酒股份有限公司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绍兴柯桥湖塘街道杨绍路2579号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苹果味果汁果冻爽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218克/罐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南京喜之郎食品有限公司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南京市溧水区经济开发区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雪花勇闯天涯啤酒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330mL/瓶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20180203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华润雪花啤酒（杭州）有限公司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雪花</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杭州市余杭经济技术开发区泰宁路39号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青岛啤酒（淡爽型）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330mL/瓶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20180225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青岛啤酒股份有限公司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青岛市市北区登州路56号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杭州浙大同力商贸服务有限公司紫金港教育超市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杭州市西湖区余杭塘路866号浙大紫金港校区内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清型植脂冰淇淋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115克/盒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杭州天鹰食品有限公司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光明牌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浙江省杭州市富阳富春街道青云桥村铁坞口</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杭州速帆贸易有限公司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杭州市西湖区学院路235、237号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牛油果冰淇淋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20180315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祐康食品（杭州）有限公司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杭州市江干区九环路29号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蛋糕味冰淇淋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上海益民食品一厂（集团）有限公司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光明牌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上海市奉贤区汇丰北路988号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老冰棍棒冰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祐康食品（杭州）有限公司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杭州市江干区九环路29号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三色杯雪糕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祐康食品（杭州）有限公司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杭州市江干区九环路29号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素食雪泥</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20180314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祐康食品（杭州）有限公司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杭州市江干区九环路29号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牛奶味冰淇淋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20180314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祐康食品（杭州）有限公司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祐康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杭州市江干区九环路29号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果倍爽白葡萄汁饮料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200毫升/包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百仕欣饮料（北京）有限公司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果倍爽</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北京市怀柔区雁栖经济开发区雁栖北二街18号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汇源100%葡萄汁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200mL/盒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江苏汇源食品饮料有限公司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江苏亭湖经济开发区飞驰大道26号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蛋黄鲜肉粽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280g/袋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杭州知味观食品有限公司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知味观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杭州市余杭区瓶窑镇凤都村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叉烧粽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520克/包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成都全益食品有限公司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龙舟粽</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成都市双流区西航港街道腾飞路368号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双豆沙粽（真空包装）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三全食品股份有限公司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龙舟粽</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郑州市综合投资区长兴路中段</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栗子鲜肉粽（真空包装）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浙江五芳斋实业股份有限公司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浙江省嘉兴市秀洲工业园区中山西路南侧；嘉兴市秀洲工业园区秀新路90号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五芳小鲜粽（真空包装）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浙江五芳斋实业股份有限公司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浙江省嘉兴市秀洲工业园区中山西路南侧；嘉兴市秀洲工业园区秀新路90号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佳惠 细沙粽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320克/包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兰溪市一招鲜食品厂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浙江省兰溪市永昌街道上项村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老爸豆腐干（牛肉味）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豆制品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浙江老爸食品有限公司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老爸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浙江省温岭市石塘镇上马工业园北沙路9号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果味型汽水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330mL/罐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上海百事可乐饮料有限公司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中国上海市闵行区文井路288号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原味姜汤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216g/盒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义乌市新洪太食品有限公司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洪太</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义乌市江东街道五爱路52号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摩卡咖啡（焦糖玛奇朵口味）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105g/盒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摩卡食品有限公司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江苏省昆山开发区车站路99号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瓜子仁（原味）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宁波恒康食品有限公司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恒康食品</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浙江省慈溪市周巷镇环城北路888号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黄飞红麻辣花生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76g/包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烟台欣和企业食品有限公司济南分公司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济南市章丘市明水经济开发区工业五路北首250200</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原味瓜子（烘炒类炒货）</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杭州华味亨食品有限公司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浙江省杭州市余杭区星桥街道星桥北路74号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绍兴特产陈酿黄酒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400mL/包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绍兴咸亨食品有限公司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绍兴市绍三线永仁路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饮用天然矿泉水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348mL/瓶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浙江百岁山食品饮料有限公司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百岁山</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余姚市梁弄镇白水冲村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修养泉长白山天然矿泉水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20180309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靖宇修元矿泉水饮品有限公司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吉林省靖宇县龙泉镇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康师傅优悦饮用纯净水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560mL/瓶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20180306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康师傅（杭州）饮品有限公司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康师傅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杭州经济技术开发区四号大街27号康饮生产车间</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东坡肉粽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杭州楼外楼食品有限公司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楼外楼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杭州市西湖区天目山路359号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豆沙粽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20180513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嘉兴市南湖斋食品有限公司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五味和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嘉兴市南湖区七星镇工业园区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蛋黄东坡肉粽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杭州楼外楼食品有限公司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楼外楼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杭州市西湖区天目山路359号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蛋黄鲜肉粽（真空包装）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浙江五芳斋实业股份有限公司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浙江省嘉兴市秀洲工业园区中山西路南侧；嘉兴市秀洲工业园区秀新路90号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开心果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155克/包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杭州姚生记食品有限公司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姚生记</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杭州高新技术开发区滨江科技经济园滨安路1190号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卤香小鱼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水产制品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20180308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平江县华文食品有限公司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劲仔</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湖南省平江县伍市镇平江工业园区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香逗干肉汁味卤制豆干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豆制品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安吉祖名豆制食品有限公司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江南一绝</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浙江天子湖现代工业园经三路三号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咸鸭蛋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62g/袋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湖北神丹健康食品有限公司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神丹</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湖北省孝感市安陆市解放大道东3号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手撕香辣肉干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厦门市闽之未食品有限公司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全屋</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福建省厦门市同安工业集中区同安园289号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鱿鱼丝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水产制品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杭州华味亨食品有限公司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杭州市余杭区星桥街道星桥北路74号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多味鸡腿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杭州众人休闲食品有限公司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虹一</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杭州市余杭区崇贤街道银杏路11-1号3幢2号楼4层、5层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椒盐花生米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155g/袋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宁波恒康食品有限公司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恒康食品</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浙江省慈溪市周巷镇环城北路888号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烤藤椒小鸡腿（鸡翅根）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20171214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温州萨啦咪食品有限公司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萨啦咪</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浙江省温州市经济技术开发区四明山路100号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盐焗腰果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118g/袋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杭州华味亨食品有限公司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华味亨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杭州市余杭区星桥街道星桥北路74号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香海香卤小黄鱼（香辣味）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水产制品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85g/袋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20171201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浙江香海食品股份有限公司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香海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瑞安经济开发区滨江大道388号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多味花生（油炸类炒货）</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208g/袋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杭州华味亨食品有限公司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华味亨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杭州市余杭区星桥街道星桥北路74号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麻辣味豆干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豆制品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20180307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安吉祖名豆制食品有限公司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江南一绝</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浙江天子湖现代工业园经三路三号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古井水豆干（鸡汁味）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豆制品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重庆缘味食品有限公司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婆婆嘴</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重庆市渝北区龙兴镇街道</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长沙臭豆腐（蒜蓉味）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豆制品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湖南怡合村食品有限公司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邬辣妈</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湖南省长沙市浏阳经济技术开发区康宁路386号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【婆婆嘴】牌古井水豆干（五香味）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豆制品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重庆缘味食品有限公司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婆婆嘴</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重庆市渝北区龙兴镇街道</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松花皮蛋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350克/盒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杭州宇航梦园农业科技有限公司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杭州余杭区瓶窑镇老虎墩</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亲嘴烧（红烧牛肉味调味面制品）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方便食品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96g/包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漯河市平平食品有限责任公司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卫龙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漯河经济开发区燕山路南段民营工业园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名嘴1哥（红烧素肉卷）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方便食品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109克/包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20180311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禹州市郭连镇南方食品厂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贤哥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禹州市郭连镇郭西村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乐惠香带鱼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水产制品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106克/包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20180107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福建省晋江市安海三源食品实业有限公司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乐惠</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晋江市安海前蔡工业区8号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名嘴1哥（香片素牛肉面筋）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109克/包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平江县新翔宇食品有限公司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贤哥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湖南省岳阳市平江县工业园寺前工业小区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盐焗鸡蛋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无穷食品有限公司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无穷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饶平县钱东镇上浮山村沙园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咸鸭蛋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280g/盒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20180512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福建光阳蛋业股份有限公司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光阳</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福清市镜洋镇红星村 </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三湖咸鸭蛋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220g/盒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高邮市三湖蛋品有限公司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三湖</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高邮市汉留镇甸垛南首</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三湖松花蛋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390g/盒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高邮市三湖蛋品有限公司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三湖</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高邮市汉留镇甸垛南首</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大辣棒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方便食品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78g/袋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开封市天禧食品有限公司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卫龙</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河南省开封市尉氏县大营镇芦家村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手撕牛排味（挤压糕点）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平江县好吃香食品有限公司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贤哥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湖南省岳阳市平江县园艺中心原汨源棉麻有限公司扎花厂内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阳光甜橙味风味固体饮料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供货商名称：亿滋食品企业管理（上海）有限公司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供货商地址：上海市徐汇区富民路291号悟锦世纪大楼6楼01室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咸鸭蛋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杭州宇航梦园农业科技有限公司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杭州余杭区瓶窑镇老虎墩</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2018-5-29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爱辣鸡蛋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25g/袋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20180109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无穷食品有限公司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无穷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饶平县钱东镇上浮山村沙园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浙江世纪联华超市有限公司莲花店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杭州市西湖区古荡街道莲花街333号1-3层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佳宝杨梅（话化类）</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45g/包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广东佳宝集团有限公司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广东省潮州市潮安区潮安大道东段北侧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黑糖味老梅干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梅饴馆控股有限公司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梅饴馆</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浙江省杭州市余杭经济技术开发区顺达路513号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山楂酸酸卷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160支/袋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浙江雪海梅乡食品有限公司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浙江省湖州市德清县雷甸镇工业区东升路177号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青苹果味硬糖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上好佳(中国)有限公司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上好佳</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上海市沪青平公路2277号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大白兔奶糖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227克/袋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上海冠生园食品有限公司奉贤分公司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上海市奉贤区星火开发区惠阳路8号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话梅味硬糖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108克/袋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沈丘县化明食品有限公司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沈丘县付井镇南大街1号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鲜果捞</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罐头</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227克/个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20180818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浙江丰岛食品股份有限公司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浙江省新昌县梅渚镇兴梅大道87-1号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午餐肉罐头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罐头</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198g/罐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上海梅林食品有限公司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上海市杨浦区军工路224号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丘比沙拉酱（香甜味）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200g/瓶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20180730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杭州丘比食品有限公司（中日合资）</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浙江省杭州经济技术开发区16号大街5号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饺子醋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20180608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江苏恒顺醋业股份有限公司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镇江市丹徒新城恒顺大道66号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爽滑鸡蛋风味挂面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454克/包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20180203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天津巨能粮油食品有限公司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天津市西青区辛口工业园泰华路7号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家常挂面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益海嘉里(昆山)食品工业有限公司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江苏省昆山市浦镇益海大道8号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菜籽油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5L/桶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20180228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衢州刘家香食品有限公司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衢州市衢江区乌江东路22号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纯正茶油（油茶籽油）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2L/桶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20180830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浙江久晟油茶科技股份有限公司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千岛源</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建德市大同镇工业功能区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特制米糠油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1.5L/桶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浙江得乐康食品股份有限公司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得乐康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浙江省台州市仙居县永安工业集聚区春晖中路30号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威龙干红葡萄酒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20170605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威龙葡萄酒股份有限公司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山东省龙口市环城北路276号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古越龙山金五年陈花雕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20171129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浙江古越龙山绍兴酒股份有限公司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浙江省绍兴市北海桥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三年陈酿绍兴酒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20171121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绍兴女儿红酿酒有限公司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浙江省绍兴市上虞区东关街道</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石锅牛肉拉面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上海农心食品有限公司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上海市金山工业区揽工路840号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江南珍米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5kg/包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杭州粮油食品有限公司江南米业分公司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杭州市余杭区良渚街道西塘河村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江南香丝米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5kg/包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杭州粮油食品有限公司江南米业分公司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杭州市余杭区良渚街道西塘河村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香辣肥（卤鸭腿）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87g/包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浙江多味斋食品有限公司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浙江省瑞安市湖岭镇永安下社垟村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香辣牛肉月饼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杭州楼外楼食品有限公司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杭州市西湖区天目山路351、359号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椒盐月饼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360g（45g*8只）/包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杭州楼外楼食品有限公司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杭州市西湖区天目山路351、359号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老李五香蛋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20180903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温州市老李食品有限公司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老李</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苍南县桥墩镇食品工业园区(古树村)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皮蛋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360克/盒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福建光阳蛋业股份有限公司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福清市镜洋镇红星村龟山112号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洋河普曲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475ml/瓶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江苏洋河酒厂股份有限公司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江苏省宿迁市洋河中大街118号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雀巢全脂高钙奶粉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（400g+送50g）/包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20171122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双城雀巢有限公司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雀巢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黑龙江省哈尔滨市双城区友谊路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杭州浙大同力商贸服务有限公司玉泉教育超市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浙江省杭州市西湖区浙大路20号（浙大玉泉校区内）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威龙干红葡萄酒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20161105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威龙葡萄酒股份有限公司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山东省龙口市环城北路276号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帝聚黄五年陈酿黄酒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490ml/瓶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20150617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会稽山绍兴酒股份有限公司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浙江绍兴柯桥鉴湖路1053号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小酒坊（固液法白酒）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20171129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湖北稻花香酒业股份有限公司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湖北省宜昌市龙泉镇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伊力特曲浓香型白酒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20171104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新疆伊力特实业股份有限公司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新疆伊犁州新源县肖尔布拉克</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北京永丰二锅头56°（原浆酒）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北京二锅头酒业股份有限公司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北京市大兴区瀛海镇工业区兴海路2号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东北坊浓香风格白酒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吉林省东北坊酒业有限公司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吉林省长春市绿园经济开发区医药食品园区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卤鸭腿（五香腿）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德州威益威食品有限公司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平原县平苏路西侧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麻辣腿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188g/包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20180712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杭州老厨食品有限公司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杭州市余杭区崇贤街道银杏路11-1号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葱姜料酒（精酿）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480ml/瓶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20171112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镇江恒顺酒业有限责任公司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镇江市丹徒新城恒园路1-2号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卤香牛肉面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112克/包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20180713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杭州统一企业有限公司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杭州大江东产业集聚区三丰路301号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香辣牛肉面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20180723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杭州顶益食品有限公司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杭州经济开发区白杨街道银海街555号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虹一五香蛋（卤制）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杭州众人休闲食品有限公司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杭州市余杭区崇贤街道银杏路11-1号3幢2号楼4层、5层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糖水黄桃罐头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罐头</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425g/罐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曹县紫山罐头食品有限公司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曹县开发区汉江路66号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达利园蛋糕蛋香味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200g（8枚）/包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达利食品集团有限公司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中国福建省惠安县紫山林口</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小滋爆浆麻糬（抹茶味）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20180606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东莞市食滋源食品有限公司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东莞市茶山镇增埗村卢屋鲤鱼山工业区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众望海苔咸味小麻花（糕点）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湖北众望科工贸有限公司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湖北省咸宁市崇阳县天城镇金城大道2号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奶油瓜子（炒货食品及坚果制品）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安徽省贤龙食品有限公司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安徽省池州市东至县大渡口镇经济开发区麻桥路（大渡口收费站向右300米）</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五香花生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110g/包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20180819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义乌市和达食品有限公司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香翠缘</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浙江省义乌市后宅神州路353号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椒盐花生米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155g/包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宁波恒康食品有限公司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浙江省慈溪市周巷镇环城北路888号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盐津提子（话化类）</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96g/包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20180809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杭州华味亨食品有限公司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杭州市余杭区星桥街道星桥北路74号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盐津丰李（话化类）</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96g/包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杭州华味亨食品有限公司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杭州市余杭区星桥北路74号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盐津香葡萄</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浙江雪海梅乡食品有限公司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浙江省湖州市德清县雷甸镇工业区东升路177号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美国西梅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140克+赠送28克/罐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浙江雪海梅乡食品有限公司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浙江省湖州市德清县雷甸镇工业区东升路177号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悦活U格蜂蜜芒果乳酸菌果汁饮品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20180614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苏州宏星食品包装有限公司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江苏省苏州市吴中区甪直镇迎宾路58-8号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桂花酸梅汤饮料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河北沧华园生物食品有限公司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河北省沧州市献县高官乡支家坞村北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芒果汁饮品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518ml/瓶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20180723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嘉兴市芦荟源生物科技有限公司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浙江省嘉兴市海盐县秦山街道长丰西路388号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朗姆酒提子曲奇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64g/包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宿州市人人家食品有限公司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安徽省宿州市经济技术开发区宿怀南路89号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华美曲奇饼干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20180518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湖北华美食品有限公司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华美</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湖北省仙桃市干河办事处丝宝北路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酸奶巧克力味曲奇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20180608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东莞市丰熙食品有限公司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东莞市大朗镇水平村象山工业园象和路二巷38号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兰州拉面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20180315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博大面业集团有限公司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河南省郑州市荥阳演武路东段</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鸡蛋面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博大面业集团有限公司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河南省郑州市荥阳演武路东段</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花春祝（杭州市西湖区启园食品店）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西湖区浙江大学玉泉校区永谦活动中心对面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食用调和油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浙江益海嘉里食品工业有限公司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金龙鱼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浙江省杭州市余杭区崇贤街道拱康路889号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杭州西诚孟园餐饮管理有限公司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浙江省杭州市西湖区西溪路830号3号楼102室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五常大米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5kg/袋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20180904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五常市润福祥商贸有限公司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哈尔滨市五常市杏花村团结四队</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杭州西诚孟园餐饮管理有限公司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浙江省杭州市西湖区西溪路830号3号楼102室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赤霞珠干红葡萄酒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20151012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香格里拉（秦皇岛）葡萄酒有限公司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河北省秦皇岛市卢龙县卢龙镇倪家庙村北高速公路北侧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9度青稞干红酒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20160926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香格里拉（秦皇岛）葡萄酒有限公司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河北省秦皇岛市卢龙县卢龙镇倪家庙村北高速公路北侧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旺仔牛奶（调制乳）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245mL/罐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20180514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浙江明旺乳业有限公司（Z）</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浙江省衢州经济开发区东港工业园区东港三路9号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三年陈会稽山牌绍兴加饭酒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20171224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会稽山绍兴酒股份有限公司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绍兴柯桥湖塘街道杨绍路2579号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鲜酱油（酿造酱油）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408mL/袋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20180712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海宁市裕丰酿造有限公司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海宁市长安镇杏花村77号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料酒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湖州老恒和酿造有限公司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浙江省湖州市吴兴区八里店食品工业园区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三年陈酿黄酒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428mL/瓶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20171008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会稽山绍兴酒股份有限公司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绍兴柯桥湖塘街道杨绍路2579号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山核桃味瓜子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20180903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浙江大好大食品有限公司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浙江省温州市瓯海郭溪梅屿工业区（温巨公路边）</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绿盛原味鸭掌</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20180614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农夫与海（杭州）食品有限公司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萧山区萧山经济技术开发区红垦农场垦辉九路9号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高钙营养奶粉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400g/包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20180517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双城雀巢有限公司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雀巢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黑龙江省哈尔滨市双城区友谊路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玉米橄榄食用调和油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2.5升/桶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中欧天然食品股份有限公司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犀牛</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广东省深圳市坪山新区坪葵路283号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虹一茶叶蛋（卤制）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杭州市众人休闲食品有限公司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杭州市余杭区崇贤街道银杏路11-1号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可口可乐汽水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300毫升/瓶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20180813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浙江太古可口可乐饮料有限公司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杭州经济技术开发区8号大街18号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富锦实在香麻糬（红豆口味）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东莞富锦食品有限公司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东莞市望牛墩镇朱平沙村科技工业园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威龙干红葡萄酒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20160726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威龙葡萄酒股份有限公司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山东省龙口市环城北路276号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辣椒酱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200g/盒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20180719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青岛柏兰集团有限公司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青岛胶州市广州北路845号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老坛酸菜牛肉面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方便食品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121克/包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杭州统一企业有限公司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统一</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杭州大江东产业集聚区三丰路301号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曼可顿手撕包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65g/包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20180917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曼可顿食品（上海）有限公司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曼可顿</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上海市闵行区莘庄工业区金都路3679弄25号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来伊份鸭脖（香辣）</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上海天弩食品有限公司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上海市青浦区朱家角镇康园路81号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精制料酒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福建忠和生物食品有限公司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福鼎工业园双岳项目区内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麻辣香锅调味料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220克/包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郑州蜀海实业有限公司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郑州高新区紫竹路东玉兰西街角</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榛仁巧克力</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可可及焙烤咖啡产品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20180530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玛氏食品（中国）有限公司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中国北京市怀柔区雁栖经济开发区雁栖北二街9号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肉松苏式月饼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360克/包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20180815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杭州知味观食品有限公司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杭州市余杭区瓶窑镇凤都村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火锅底料（清油）麻辣</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20180712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上海新川崎食品有限公司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上海市浦东新区高翔环路379号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鲜洁酱油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400mL/包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浙江五味和食品有限公司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浙江省湖州市德清县禹越工业园区杭海路666号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铁山楂饼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浙江雪海梅乡食品有限公司（B）（分装）</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浙江省湖州市德清县雷甸镇工业区东升路177号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辣白菜浓情芝士味拉面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方便食品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上海农心食品有限公司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上海市金山工业区揽工路840号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富锦实在香麻糬（香芋口味）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东莞富锦食品有限公司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东莞市望牛墩镇朱平沙村科技工业园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思朗纤麸黑芝麻消化饼干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168克/包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思朗食品（淮北）有限公司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中国安徽省淮北市凤凰山（食品）经济开发区栖凤路26号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龙须挂面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20180809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天津巨能粮油食品有限公司制造</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天津市西青区辛口工业园泰华路7号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奶油味香瓜子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350克/袋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20180904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浙江大好大食品有限公司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浙江省温州市瓯海郭溪梅屿工业区（温巨公路边）</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陈皮山楂苏式月饼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320克（8只）/袋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杭州采芝斋食品制造有限公司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杭州市富阳区东洲街道东洲工业区八号路1号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六种水果粒苏式月饼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320g/包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20180901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杭州采芝斋食品制造有限公司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杭州市富阳区东洲街道东洲工业区八号路1号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皮蛋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蛋制品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360g/包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福建光阳蛋业股份有限公司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福清市镜洋镇红星村龟山112号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生态稻花香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2.5kg/包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杭州稻道农业科技有限公司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瑶光</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浙江省杭州文一西路1378号杭州大科技园E座11楼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长寿香米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5kg/袋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20180912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绥化阜康粮油有限公司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黑龙江省绥化市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九制陈皮（话化类）</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45g/包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广东佳宝集团有限公司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广东省潮州市潮安区潮安大道东段北侧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梳打饼干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亿滋食品（苏州）有限公司湖西分公司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太平</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江苏省苏州工业园区白榆路51号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杭州浙大同力商贸服务有限公司港湾家园超市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浙江省杭州市西湖区三墩镇港湾家园21幢1-7号商铺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葡萄蛋糕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2018年7月20日(生产)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杭州市西湖区三聚煌蛋糕店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浙江省杭州市西湖区保俶路148-7号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海苔小贝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2018年7月20日(生产)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杭州市西湖区三聚煌蛋糕店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浙江省杭州市西湖区保俶路148-7号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枣糕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2018年7月20日(生产)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杭州市西湖区三聚煌蛋糕店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浙江省杭州市西湖区保俶路148-7号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肉松味起酥夹心面包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70克/包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2018年7月18日(生产)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上海克莉斯汀食品有限公司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上海市徐汇区银都路388号3号楼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上海克莉丝汀食品有限公司杭州松木场店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浙江省杭州市西湖区体育场路519号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花生脆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135克/盒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2018年7月13日(生产)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杭州裕达食品有限公司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杭州富阳区银湖街道新桥新路11号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杭州市西湖区九月生活烘焙坊马腾路分店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浙江省杭州市西湖区西溪街道马腾路3-6号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核桃酥</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140g/瓶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2018年07月18日(生产)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杭州裕达食品有限公司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杭州富阳区银湖街道新桥新路11号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杭州市西湖区九月生活烘焙坊马腾路分店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浙江省杭州市西湖区西溪街道马腾路3-6号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单日杏仁酥</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210克/包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2018年07月10日(生产)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杭州裕达食品有限公司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杭州富阳区银湖街道新桥新路11号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杭州市西湖区九月生活烘焙坊马腾路分店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浙江省杭州市西湖区西溪街道马腾路3-6号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奶棒屋牛奶棒(原味)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130克/瓶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2018年06月04日(生产)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乐清市宝利来食品有限公司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乐清市柳市镇方斗岩西工业区B1幢东首</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杭州市西湖区津津甜品店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浙江省杭州市西湖区保俶路43号1楼门面房南3、4号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黑眼豆豆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2018年7月19日(生产)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杭州晓风图书有限公司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浙江省杭州市西湖区体育场路527-529号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热辣火腿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2018年7月19日(生产)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杭州晓风图书有限公司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浙江省杭州市西湖区体育场路527-529号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全麦核桃面包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2018年7月18日(生产)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上海克莉斯汀食品有限公司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上海市徐汇区银都路388号3号楼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上海克莉丝汀食品有限公司杭州松木场店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浙江省杭州市西湖区体育场路519号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胚芽健康吐司(面包)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2018年7月18日(生产)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上海克莉斯汀食品有限公司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上海市徐汇区银都路388号3号楼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上海克莉丝汀食品有限公司杭州松木场店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浙江省杭州市西湖区体育场路519号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红豆吐司</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2018年7月19日(生产)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杭州禾之本实业有限公司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浙江省杭州市西湖区天目山路51、53号101室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小餐包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2018年7月18日(生产)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杭州禾之本实业有限公司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浙江省杭州市西湖区天目山路51、53号101室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盐烧乳酪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2018年7月19日(生产)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杭州禾之本实业有限公司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浙江省杭州市西湖区天目山路51、53号101室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维也纳冰面包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2018年07月18日(生产)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杭州禾之本实业有限公司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浙江省杭州市西湖区天目山路51、53号101室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葡萄吐司面包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270g/包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2018年07月18日(生产)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杭州裕达食品有限公司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杭州富阳区银湖街道新桥新路11号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杭州市西湖区九月生活烘焙坊马腾路分店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浙江省杭州市西湖区西溪街道马腾路3-6号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岩烤芝士</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2018年07月19日(购进)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杭州市西湖区津津甜品店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浙江省杭州市西湖区保俶路43号1楼门面房南3、4号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风味曲奇饼干五片装(肉松味)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125克/盒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上海克莉丝汀食品有限公司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上海市徐汇区银都路388号3号楼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上海克莉丝汀食品有限公司杭州松木场店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浙江省杭州市西湖区体育场路519号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河马莉特脆薯条(烧烤味)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150g(5.29oz)/盒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2018年6月20日(生产)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福建漳州市天亿饼业有限公司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Hemali</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漳州市芦城区漳华北路草亭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杭州市西湖区津津甜品店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浙江省杭州市西湖区保俶路43号1楼门面房南3、4号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乐口超高温灭菌全脂牛奶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2018年2月7日(生产)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杭州禾之本实业有限公司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浙江省杭州市西湖区天目山路51、53号101室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领养一头牛纯牛奶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2018年6月2日(生产)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光明乳业(德州)有限公司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哞星人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山东省德州市经济开发区晶华路北首</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杭州市西湖区九月生活烘焙坊马腾路分店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浙江省杭州市西湖区西溪街道马塍路3-6号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安佳纯牛奶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250毫升/瓶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2018年3月3日(生产)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安佳</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杭州市西湖区九月生活烘焙坊马腾路分店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浙江省杭州市西湖区西溪街道马塍路3-6号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原味浓缩酸牛奶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2018年7月11日(生产)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新疆西域春乳业有限责任公司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西域春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新疆昌吉州呼图壁县东郊种牛场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杭州市西湖区津津甜品店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浙江省杭州市西湖区保俶路43号1楼门面房南3、4号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2018-7-19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豆奶饮料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330mL/瓶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2018年04月14日(生产)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上海爱之味食品有限公司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上海市松江区车墩镇北松公路5268号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杭州禾之本实业有限公司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浙江省杭州市西湖区天目山路51、53号101室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散称</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购进日期2018/6/25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杭州玉古餐饮管理有限公司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浙江省杭州市西湖区青芝坞26号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西瓜汁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散称</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加工日期2018/6/26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杭州市西湖区朴墅餐厅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浙江省杭州市西湖区玉古路61-1号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20L/桶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2018-6-14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分装商：海宁市合鑫食品有限公司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浙江省嘉兴市海宁市周王庙镇广盛路1号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杭州玉古餐饮管理有限公司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浙江省杭州市西湖区青芝坞26号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5L/桶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中粮东海粮油工业（张家港）有限公司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江苏省苏州市张家港市金港镇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杭州西湖风景名胜区俊亭茶楼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浙江省杭州市上茅家埠98号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5L/桶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2018-5-17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上海嘉里食品工业有限公司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上海市浦东新区高东路118号B区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杭州西湖风景名胜区婷溢茶楼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浙江省杭州市上茅家埠160号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色拉油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杭州二人转茶楼有限公司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浙江省杭州市上茅家埠159号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麻辣烫锅底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加工日期2018/6/26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杭州市西湖区袁记砂锅店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浙江省杭州市西湖区玉古路64-2号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包心菜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散称</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购进日期2018/6/26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杭州市西湖区朴墅餐厅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浙江省杭州市西湖区玉古路61-1号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散称</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购进日期2018/6/26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杭州市西湖区煲靓小吃店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浙江省杭州市西湖区留下街道留下街125号西溪君逸汇大厦底层商铺101-104</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散称</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购进日期2018/6/27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杭州市西湖区老八家饭店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浙江省杭州市西湖区留下街道工业园区11号103室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散称</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购进日期2018/6/27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杭州市西湖区壹莱闻小吃店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浙江省杭州市西湖区留下街道小和山新苑八区11幢105室-1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20L/桶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2018-5-24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中储粮镇江粮油有限公司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 xml:space="preserve"> 镇江市谏壁镇粮山村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杭州市西湖区煲靓小吃店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浙江省杭州市西湖区留下街道留下街125号西溪君逸汇大厦底层商铺101-104</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麻辣烫锅底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加工日期2018/6/27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杭州市西湖区杨国福麻辣烫店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浙江省杭州市西湖区留下街道小和山高教园区后勤2K地块辅助楼一楼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重庆火锅底料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2.5kg/包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2017-11-17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重庆桥头火锅调料有限公司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重庆市巴南区南泉镇白鹤村8社</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杭州市西湖区今晚有约小吃店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浙江省杭州市西湖区留下街道小和山高教园区2K地块2-1-2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六婆火锅底料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580克/包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2018-3-24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成都六婆餐饮有限公司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成都市温江区涌泉街办大田村五组</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杭州市西湖区壹莱闻小吃店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浙江省杭州市西湖区留下街道小和山新苑八区1幢105室-1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火锅底料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加工日期2018/6/26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杭州瑾熙餐饮管理有限公司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浙江省杭州市西湖区留下街道留和路534号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西瓜汁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加工日期2018/6/28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杭州之江度假区寻桂子餐饮店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浙江省杭州市西湖区转塘街道象山364号（象山大厦）2幢104室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西瓜汁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加工日期2018/6/28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杭州之江度假区韵淇饮品店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浙江省杭州市西湖区杭州市转塘街道金街美地商业中心4号楼120室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西瓜汁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加工日期2018/6/28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杭州之江度假区渝水情餐厅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浙江省杭州市西湖区转塘街道364号（象山大厦）3号楼3-1（二至三层）、3-2（二层）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苹果汁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加工日期2018/6/28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杭州之江度假区捌号小吃店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浙江省杭州市西湖区转塘街道金街美地商业中心2号楼118商铺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购进日期2018/6/28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杭州之江度假区虾达人龙虾店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浙江省杭州市西湖区双浦镇袁浦街东路38号-3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一次性消毒餐具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份</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杭州市三洁餐具消毒有限公司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杭州市余杭区仓前街道龙泉路3号1层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杭州之江度假区虾巧伶小吃店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杭州市西湖区双浦镇袁浦街159号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一次性消毒餐具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份</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杭州之江度假区虾达人龙虾店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杭州市西湖区双浦镇袁浦街东路38号-3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一次性消毒餐具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份</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杭州市三洁餐具消毒有限公司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杭州市余杭区仓前街道龙泉路3号1层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杭州之江度假区阿宝餐饮店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杭州市西湖区双浦镇袁浦街2号104室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一次性消毒餐具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份</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杭州富阳康源餐具消毒有限公司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杭州市富阳区银湖街道九龙大道55号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杭州之江度假区寻桂子餐饮店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杭州市西湖区转塘街道象山364号（象山大厦）2幢104室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杭州富阳康源餐具消毒有限公司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杭州市富阳区银湖街道九龙大道55号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杭州市西湖区今晚有约小吃店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杭州市西湖区留下街道小和山高教园区2K地块2-1-2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份</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杭州贝乐康酒店用品有限公司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杭州市余杭区东湖街道</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杭州市西湖区壹菜闻小吃店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杭州市西湖区留下街道小和山新苑八区1幢105室-1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一次性消毒餐具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份</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杭州思洁餐饮管理有限公司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杭州市余杭区径山工业区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杭州市西湖区老八家饭店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杭州市西湖区留下街道工业园区11号103室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一次性消毒餐具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份</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杭州市西湖区嘉顿小吃店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杭州市西湖区留下街道留下村工业区块2号103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一次性消毒餐具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份</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杭州市三洁餐具消毒有限公司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杭州市余杭区仓前街道龙泉路3号1层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杭州二人转茶楼有限公司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杭州市西湖区上茅家埠159号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一次性消毒餐具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份</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2018-6-19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杭州尚洁餐饮管理有限公司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杭州市富阳区银海街道九城大道55号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杭州市西湖区舒安旅馆</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杭州市西湖区青芝坞23号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杭州之江度假区渝水情餐厅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杭州市西湖区转塘街道364号（象山大厦）3-1（二至三层）302（二层）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四拼盘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杭州之江度假区渝水情餐厅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杭州市西湖区转塘街道364号（象山大厦）3-1（二至三层）302（二层）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蘸料碟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杭州之江度假区渝水情餐厅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杭州市西湖区转塘街道364号（象山大厦）3-1（二至三层）302（二层）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杭州鲜宜萃牛厂餐饮有限公司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杭州市西湖区转塘街道金街美地商业中心3号楼240室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杭州鲜宜萃牛厂餐饮有限公司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杭州市西湖区转塘街道金街美地商业中心3号楼240室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杭州之江度假区湘得辣餐厅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杭州市西湖区转塘街道金街美地商业中心3号楼139室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杭州之江度假区湘得辣餐厅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杭州市西湖区转塘街道金街美地商业中心3号楼139室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酱油碟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杭州之江度假区六本目餐饮店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杭州市西湖区转塘街道金街美地商业中心3号楼138室-2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杭州之江度假区六本目餐饮店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杭州市西湖区转塘街道金街美地商业中心3号楼138室-2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杭州之江度假区六本目餐饮店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杭州市西湖区转塘街道金街美地商业中心3号楼138室-2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杭州之江度假区六本目餐饮店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杭州市西湖区转塘街道金街美地商业中心3号楼138室-2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扎壶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杭州之江度假区辣东家餐厅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杭州市西湖区转塘街道龙田街17号（象山大厦）4-3号商铺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杭州之江度假区辣东家餐厅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杭州市西湖区转塘街道龙田街17号（象山大厦）4-3号商铺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杭州之江度假区辣东家餐厅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杭州市西湖区转塘街道龙田街17号（象山大厦）4-3号商铺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椭圆盘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杭州之江度假区寻桂子餐饮店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杭州市西湖区转塘街道象山364号（象山大厦）2幢104室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杭州之江度假区寻桂子餐饮店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杭州市西湖区转塘街道象山364号（象山大厦）2幢104室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浅盘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杭州之江度假区寻桂子餐饮店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杭州市西湖区转塘街道象山364号（象山大厦）2幢104室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杭州市西湖区杨国福麻辣烫店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杭州市西湖区留下街道小和山高教园区后勤2k地块辅助楼一楼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调味碗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杭州市西湖区煲靓小吃店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杭州市西湖区留下街道小和山高教园区后勤2k地块辅助楼一楼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杭州市西湖区煲靓小吃店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杭州市西湖区留下街道小和山高教园区后勤2k地块辅助楼一楼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杭州市西湖区煲靓小吃店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杭州市西湖区留下街道小和山高教园区后勤2k地块辅助楼一楼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杭州市西湖区煲靓小吃店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杭州市西湖区留下街道小和山高教园区后勤2k地块辅助楼一楼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杭州永佳福餐饮有限公司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杭州市西湖区留下街道西溪君逸汇101-105二层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杭州永佳福餐饮有限公司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杭州市西湖区留下街道西溪君逸汇101-105二层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杭州永佳福餐饮有限公司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杭州市西湖区留下街道西溪君逸汇101-105二层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杭州永佳福餐饮有限公司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杭州市西湖区留下街道西溪君逸汇101-105二层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青花碗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杭州市西湖区老八家饭店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杭州市西湖区留下街道工业园区11号103室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大碗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杭州市西湖区老八家饭店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杭州市西湖区留下街道工业园区11号103室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小碗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杭州市西湖区老八家饭店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杭州市西湖区留下街道工业园区11号103室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杭州市西湖区老八家饭店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杭州市西湖区留下街道工业园区11号103室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杭州市西湖区壹菜闻小吃店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杭州市西湖区留下街道小和山新苑八区1幢105室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铁盘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杭州瑾熙餐饮管理有限公司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杭州市西湖区留下街道留和路534号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杭州瑾熙餐饮管理有限公司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杭州市西湖区留下街道留和路534号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耳朵碗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杭州瑾熙餐饮管理有限公司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杭州市西湖区留下街道留和路534号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小碗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杭州瑾熙餐饮管理有限公司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杭州市西湖区留下街道留和路534号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方盘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杭州西湖风景名胜区婷溢茶楼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杭州市西湖区上茅家埠160号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菱形碗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杭州西湖风景名胜区婷溢茶楼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杭州市西湖区上茅家埠160号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杭州西湖风景名胜区婷溢茶楼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杭州市西湖区上茅家埠160号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杭州西湖风景名胜区佳惠茶楼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杭州市西湖区上茅家埠104号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杭州西湖风景名胜区佳惠茶楼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杭州市西湖区上茅家埠104号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茶杯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杭州西湖风景名胜区俊亭茶楼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杭州市西湖区上茅家埠98号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斗笠碗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杭州市西湖朴墅餐厅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杭州市西湖区玉古路61-1号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杭州市西湖朴墅餐厅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杭州市西湖区玉古路61-1号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小碗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杭州市西湖朴墅餐厅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杭州市西湖区玉古路61-1号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圆盘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杭州市西湖朴墅餐厅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杭州市西湖区玉古路61-1号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猪肉丝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购进日期2018/7/31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杭州之江度假区刚刚好饭店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浙江省杭州市西湖区转塘街道金街美地商业中心3号楼126室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东古一品鲜酱油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1.6L/瓶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2018-6-13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鹤山市东古调味食品有限公司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广东省鹤山市古劳镇麦水工业区3号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杭州之江度假区显明饭店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杭州市转塘街道金街美地商业中心3号楼224、225、226号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草菇老抽（酿造酱油）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1.9L/瓶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2018-4-13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李锦记（新会）食品有限公司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李锦记</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广东省江门市新会区七堡工贸城北区1号至2号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杭州之江度假区灶财小吃店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浙江省杭州市西湖区转塘街道金街美地商业中心3号楼212室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特加饭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350ml/袋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2018-6-14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苏州市凤栖酿造有限公司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凤栖</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江苏省苏州市铜罗镇西亭村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杭州之江度假区灶财小吃店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浙江省杭州市西湖区转塘街道金街美地商业中心3号楼212室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食用冰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杭州之江度假区元蒲餐饮店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杭州市转塘街道金街美地商业中心3号楼201、202、203室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食用冰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杭州之江度假区二那饮品店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浙江省杭州市西湖区转塘街道金街美地3号楼136室234室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圆筒冰淇淋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加工日期2018/8/1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浙江金拱门食品有限公司杭州金街美地餐厅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杭州市西湖区转塘街道双流689号金街美地商业中心1号楼一层102号商铺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新原味圣代</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加工日期2018/8/2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杭州肯德基有限公司转塘二分店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杭州转塘街道美院南街89号121-01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金枕榴莲冰淇淋杯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加工日期2018/8/2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杭州肯德基有限公司转塘二分店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杭州转塘街道美院南街89号121-01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娃娃菜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购进日期2018/7/31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杭州之江度假区刚刚好饭店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浙江省杭州市西湖区转塘街道金街美地商业中心3号楼126室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肉包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杭州之江度假区郭雷糕点店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浙江省杭州市西湖区转塘街道之江家园三区1幢101号商铺-3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刀切馒头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1.3kg（16个）/袋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中饮巴比食品股份有限公司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上海市松江区车墩镇茸江路785号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杭州之江度假区郭雷糕点店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浙江省杭州市西湖区转塘街道之江家园三区1幢101号商铺-3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葱油花卷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1.3kg（16个）/袋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中饮巴比食品股份有限公司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上海市松江区车墩镇茸江路785号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杭州之江度假区郭雷糕点店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浙江省杭州市西湖区转塘街道之江家园三区1幢101号商铺-3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红糖馒头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1kg（12个）/袋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中饮巴比食品股份有限公司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上海市松江区车墩镇茸江路785号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杭州之江度假区郭雷糕点店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浙江省杭州市西湖区转塘街道之江家园三区1幢101号商铺-3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2018-8-2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20"/>
                <w:szCs w:val="20"/>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徽州咸菜肉包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加工日期2018/8/2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杭州之江度假区郭雷糕点店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浙江省杭州市西湖区转塘街道之江家园三区1幢101号商铺-3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圆盘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杭州市西湖区好聚多酒店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杭州市西湖区青芝坞72号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杭州市西湖区好聚多酒店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杭州市西湖区青芝坞72号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杭州之江度假区李坤快餐店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杭州市西湖区转塘街道美院南街89号楼象荣大厦华润万家大卖场一楼R1-05号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杭州之江度假区李坤快餐店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杭州市西湖区转塘街道美院南街89号楼象荣大厦华润万家大卖场一楼R1-05号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杭州之江度假区李坤快餐店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杭州市西湖区转塘街道美院南街89号楼象荣大厦华润万家大卖场一楼R1-05号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米饭碗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杭州之江度假区李坤快餐店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杭州市西湖区转塘街道美院南街89号楼象荣大厦华润万家大卖场一楼R1-05号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双</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杭州之江度假区六本目餐饮店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杭州市西湖区转塘街道金街美地商业中心3号楼138室-2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杭州之江度假区六本目餐饮店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杭州市西湖区转塘街道金街美地商业中心3号楼138室-2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杭州之江度假区六本目餐饮店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杭州市西湖区转塘街道金街美地商业中心3号楼138室-2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杭州之江度假区六本目餐饮店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杭州市西湖区转塘街道金街美地商业中心3号楼138室-2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杭州之江度假区湘徐辣餐厅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杭州市西湖区转塘街道金街美地商业中心3号楼139室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杭州之江度假区湘徐辣餐厅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杭州市西湖区转塘街道金街美地商业中心3号楼139室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杭州之江度假区二那饮品店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杭州市西湖区转塘街道金街美地商业中心3号楼136室、234室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咖啡杯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杭州之江度假区二那饮品店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杭州市西湖区转塘街道金街美地商业中心3号楼136室、234室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杭州之江度假区二那饮品店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杭州市西湖区转塘街道金街美地商业中心3号楼136室、234室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杭州之江度假区元蒲餐饮店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杭州市西湖区转塘街道金街美地商业中心3号楼201、202、203室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蘸料碟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杭州之江度假区元蒲餐饮店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杭州市西湖区转塘街道金街美地商业中心3号楼201、202、203室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杭州之江度假区元蒲餐饮店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杭州市西湖区转塘街道金街美地商业中心3号楼201、202、203室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汤勺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杭州之江度假区元蒲餐饮店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杭州市西湖区转塘街道金街美地商业中心3号楼201、202、203室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杭州之江度假区元蒲餐饮店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杭州市西湖区转塘街道金街美地商业中心3号楼201、202、203室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汤勺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本分之美（杭州）餐饮有限公司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蘸料碗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本分之美（杭州）餐饮有限公司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本分之美（杭州）餐饮有限公司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双</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本分之美（杭州）餐饮有限公司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啤酒杯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杭州之江度假区鱼首岭餐厅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杭州市西湖区转塘街道金街美地商业中心3号楼207-210室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酒杯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杭州之江度假区鱼首岭餐厅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杭州市西湖区转塘街道金街美地商业中心3号楼207-210室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茶杯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杭州之江度假区鱼首岭餐厅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杭州市西湖区转塘街道金街美地商业中心3号楼207-210室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杭州之江度假区彭慕然餐饮店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杭州市西湖区转塘街道金街美地商业中心3号楼219室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杭州之江度假区彭慕然餐饮店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杭州市西湖区转塘街道金街美地商业中心3号楼219室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杭州之江度假区彭慕然餐饮店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杭州市西湖区转塘街道金街美地商业中心3号楼219室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集中洗消餐具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杭州市三洁餐具消毒有限公司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杭州市余杭区仓前街道龙泉路3号1层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杭州市西湖区优仕小吃店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杭州市西湖区留下街道留下村工业区块2号107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集中洗消餐具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杭州富阳康源餐具消毒有限公司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杭州市富阳区银湖街道九龙大道55号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杭州之江度假潘根饭店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杭州市西湖区转塘街道金街美地商业中心3号楼135室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集中洗消餐具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杭州富阳康源餐具消毒有限公司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杭州市富阳区银湖街道九龙大道55号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杭州之江度假区鱼首岭餐厅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杭州市西湖区转塘街道金街美地商业中心3号楼207-210室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集中洗消餐具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杭州富阳康源餐具消毒有限公司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杭州市富阳区银湖街道九龙大道55号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杭州之江度假区显明饭店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杭州市西湖区转塘街道金街美地商业中心3号楼224、225、226室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集中洗消餐具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杭州富阳康源餐具消毒有限公司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杭州市富阳区银湖街道九龙大道55号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杭州之江度假区刚刚好饭店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杭州市西湖区转塘街道金街美地商业中心3号楼126室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自消毒餐具（2#叉子）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杭州西溪投资发展有限公司西溪悦榕庄酒店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浙江省杭州市西湖区西溪天堂国际旅游综合体2号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自消毒餐具（3#陶瓷汤勺）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杭州西溪投资发展有限公司西溪悦榕庄酒店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浙江省杭州市西湖区西溪天堂国际旅游综合体2号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自消毒餐具（4#不锈钢勺子）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杭州西溪投资发展有限公司西溪悦榕庄酒店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浙江省杭州市西湖区西溪天堂国际旅游综合体2号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自消毒餐具（5#黄油碟）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杭州西溪投资发展有限公司西溪悦榕庄酒店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浙江省杭州市西湖区西溪天堂国际旅游综合体2号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自消毒餐具（6#筷子）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杭州西溪投资发展有限公司西溪悦榕庄酒店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浙江省杭州市西湖区西溪天堂国际旅游综合体2号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自消毒餐具（7#组刀）</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杭州西溪投资发展有限公司西溪悦榕庄酒店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浙江省杭州市西湖区西溪天堂国际旅游综合体2号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自消毒餐具（2#筷子）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杭州西溪投资发展有限公司西溪悦榕庄酒店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浙江省杭州市西湖区西溪天堂国际旅游综合体2号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自消毒餐具（3#骨碟）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杭州天禧大酒店有限公司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浙江省杭州市西湖区文三西路118号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自消毒餐具（4#勺子）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杭州天禧大酒店有限公司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浙江省杭州市西湖区文三西路118号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自消毒餐具（5#口汤碗）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杭州天禧大酒店有限公司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浙江省杭州市西湖区文三西路118号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自消毒餐具（6#味碟）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杭州天禧大酒店有限公司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浙江省杭州市西湖区文三西路118号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自消毒餐具（7#筷架）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杭州天禧大酒店有限公司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浙江省杭州市西湖区文三西路118号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白切鸡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杭州天禧大酒店有限公司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浙江省杭州市西湖区文三西路118号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去骨凤爪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20180417（加工日期）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杭州银筷儿酒店管理有限公司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浙江省杭州市西湖区天目山路388号国力大酒店102室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土豆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杭州银筷儿酒店管理有限公司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浙江省杭州市西湖区天目山路388号国力大酒店102室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黄瓜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杭州西溪投资发展有限公司西溪悦榕庄酒店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浙江省杭州市西湖区西溪天堂国际旅游综合体2号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西红柿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杭州天禧大酒店有限公司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浙江省杭州市西湖区文三西路118号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牛肉猪肉早餐肠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杭州西溪投资发展有限公司西溪悦榕庄酒店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浙江省杭州市西湖区西溪天堂国际旅游综合体2号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神珠粉丝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20180125（生产日期）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招远市神珠龙口粉丝有限公司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神珠</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山东省招远市张星镇北石家村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杭州天禧大酒店有限公司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浙江省杭州市西湖区文三西路118号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粉丝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杭州银筷儿酒店管理有限公司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浙江省杭州市西湖区天目山路388号国力大酒店102室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食用植物油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杭州银筷儿酒店管理有限公司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浙江省杭州市西湖区天目山路388号国力大酒店102室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杭州天禧大酒店有限公司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浙江省杭州市西湖区文三西路118号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20180410（购进日期）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杭州西溪投资发展有限公司西溪悦榕庄酒店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浙江省杭州市西湖区西溪天堂国际旅游综合体2号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煎炸过程用油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杭州西溪投资发展有限公司西溪悦榕庄酒店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浙江省杭州市西湖区西溪天堂国际旅游综合体2号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煎炸过程用油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杭州天禧大酒店有限公司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浙江省杭州市西湖区文三西路118号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煎炸过程用油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杭州银筷儿酒店管理有限公司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浙江省杭州市西湖区天目山路388号国力大酒店102室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集中消毒餐具（1#筷子）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杭州品森张胡李餐饮有限公司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浙江省杭州市西湖区金成花园9号商铺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集中消毒餐具（3#菱形盘）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杭州品森张胡李餐饮有限公司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浙江省杭州市西湖区金成花园9号商铺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集中消毒餐具（4#圆盘）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杭州品森张胡李餐饮有限公司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浙江省杭州市西湖区金成花园9号商铺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集中消毒餐具（5#长盘；）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杭州品森张胡李餐饮有限公司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浙江省杭州市西湖区金成花园9号商铺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集中消毒餐具（1#筷子）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集中消毒餐具（2#勺子）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集中消毒餐具（3#口汤碗）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集中消毒餐具（4#四方盘）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集中消毒餐具（5#拦边圆盘）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集中消毒餐具（6#圆盘；）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集中消毒餐具（1#筷子）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杭州市西湖区八巴浙酒家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浙江省杭州市西湖区三墩镇灯彩街565号创美华彩中心9幢3F</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集中消毒餐具（2#勺子）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杭州市西湖区八巴浙酒家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浙江省杭州市西湖区三墩镇灯彩街565号创美华彩中心9幢3F</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集中消毒餐具（3#小碗）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杭州市西湖区八巴浙酒家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浙江省杭州市西湖区三墩镇灯彩街565号创美华彩中心9幢3F</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集中消毒餐具（4#盛汤水盘）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杭州市西湖区八巴浙酒家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浙江省杭州市西湖区三墩镇灯彩街565号创美华彩中心9幢3F</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集中消毒餐具（5#圆形盘）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杭州市西湖区八巴浙酒家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浙江省杭州市西湖区三墩镇灯彩街565号创美华彩中心9幢3F</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集中消毒餐具（6#船形盘）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杭州市西湖区八巴浙酒家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浙江省杭州市西湖区三墩镇灯彩街565号创美华彩中心9幢3F</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自消毒餐具（1#筷子）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杭州市西湖区豪祥餐厅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浙江省杭州市西湖区三墩镇新天地商业中心13幢203、204、214室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自消毒餐具（2#勺子）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杭州市西湖区豪祥餐厅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浙江省杭州市西湖区三墩镇新天地商业中心13幢203、204、214室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自消毒餐具（3#小碗）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杭州市西湖区豪祥餐厅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浙江省杭州市西湖区三墩镇新天地商业中心13幢203、204、214室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自消毒餐具（4#方形菜盘）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杭州市西湖区豪祥餐厅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浙江省杭州市西湖区三墩镇新天地商业中心13幢203、204、214室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自消毒餐具（5#圆形菜盘）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杭州市西湖区豪祥餐厅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浙江省杭州市西湖区三墩镇新天地商业中心13幢203、204、214室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自消毒餐具（6#荷花盘）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杭州市西湖区豪祥餐厅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浙江省杭州市西湖区三墩镇新天地商业中心13幢203、204、214室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杭州市西湖区煲里鲜餐厅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浙江省杭州市西湖区三墩镇厚仁路368号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杭州市西湖区三骏饭店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浙江省杭州市西湖区三墩镇新天地商业中心13幢213室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杭州市西湖区保哥饭店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浙江省杭州市西湖区三墩镇新天地商业中心13幢205、206室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五花肉（熟）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杭州市西湖区豪祥餐厅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浙江省杭州市西湖区三墩镇新天地商业中心13幢203、204、214室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西红柿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杭州市西湖区八巴浙酒家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浙江省杭州市西湖区三墩镇灯彩街565号创美华彩中心9幢3F</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杭州市西湖区豪祥餐厅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浙江省杭州市西湖区三墩镇新天地商业中心13幢203、204、214室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冷冻粉条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散装（原装4.5kg/袋）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20180311（生产日期）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山东梁山红太阳淀粉制品厂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梁山县杨营镇高垓村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杭州市西湖区豪祥餐厅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浙江省杭州市西湖区三墩镇新天地商业中心13幢203、204、214室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煎炸油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20180418（加工日期）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杭州市西湖区豪祥餐厅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浙江省杭州市西湖区三墩镇新天地商业中心13幢203、204、214室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万家宴一级大豆油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散装（原装10L/桶），一级</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20180228（生产日期）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上海良龙粮油发展有限公司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万家宴</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上海市浦东新区南芦公路188弄178号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杭州市西湖区八巴浙酒家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浙江省杭州市西湖区三墩镇灯彩街565号创美华彩中心9幢3F</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福润家一级大豆油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散装（原装14.5L/桶），浸出，一级</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20180405（生产日期）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海宁市国凯食品有限公司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福润家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海宁市长安镇农发区启辉路3号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杭州市西湖区豪祥餐厅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浙江省杭州市西湖区三墩镇新天地商业中心13幢203、204、214室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自消毒餐具包含：1#筷子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自消毒餐具包含：2#勺子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自消毒餐具包含：3#口汤碗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自消毒餐具包含：4#饮料杯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自消毒餐具包含：5#甜品碗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自消毒餐具包含：6#冷菜碗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自消毒餐具包含：7#银耳汤碗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自消毒餐具包含：8#2号冷菜碗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自消毒餐具包含：1#筷子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自消毒餐具包含：2#勺子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自消毒餐具包含：3#冷菜碗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自消毒餐具包含：4#饭碗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自消毒餐具包含：5#古碟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自消毒餐具包含：6#长条盘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自消毒餐具包含：7#双味盘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自消毒餐具包含：8#水杯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自消毒餐具包含：1#冷菜盘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自消毒餐具包含：2#小炒盘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自消毒餐具包含：3#平盘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自消毒餐具包含：4#高脚碗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自消毒餐具包含：5#蔬菜盘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自消毒餐具包含：6#鱼翅碗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自消毒餐具包含：7#小碗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自消毒餐具包含：8#古碟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自消毒餐具包含：9#饮料杯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广东菜芯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毛毛菜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油麦菜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油麦菜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苋菜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黄瓜汁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柳橙汁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20180620（购进日期）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杭州王子酒楼有限公司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浙江省杭州市西湖区三墩镇申花路798号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自消毒餐具包含：1#筷子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杭州市西湖区串串香火锅店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浙江省杭州市西湖区西溪银泰商业中心2号楼南楼106室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自消毒餐具包含：2#漏勺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杭州市西湖区串串香火锅店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浙江省杭州市西湖区西溪银泰商业中心2号楼南楼106室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自消毒餐具包含：3#汤勺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杭州市西湖区串串香火锅店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浙江省杭州市西湖区西溪银泰商业中心2号楼南楼106室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自消毒餐具包含：4#茶杯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杭州市西湖区串串香火锅店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浙江省杭州市西湖区西溪银泰商业中心2号楼南楼106室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自消毒餐具包含：5#小碗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杭州市西湖区串串香火锅店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浙江省杭州市西湖区西溪银泰商业中心2号楼南楼106室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自消毒餐具包含：6#骨碟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杭州市西湖区串串香火锅店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浙江省杭州市西湖区西溪银泰商业中心2号楼南楼106室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自消毒餐具包含：1#筷子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浙江紫金港国际饭店有限公司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自消毒餐具包含：2#勺子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浙江紫金港国际饭店有限公司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自消毒餐具包含：3#冷菜盘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浙江紫金港国际饭店有限公司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自消毒餐具包含：4#分餐盘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浙江紫金港国际饭店有限公司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自消毒餐具包含：5#汤碗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浙江紫金港国际饭店有限公司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自消毒餐具包含：6#分餐勺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浙江紫金港国际饭店有限公司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自消毒餐具包含：7#方盘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浙江紫金港国际饭店有限公司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自消毒餐具包含：8#12寸热菜盘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浙江紫金港国际饭店有限公司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浙江省杭州市西湖区申花路796号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杭州市西湖区客官数签签餐厅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浙江省杭州市西湖区西溪银泰商业中心2号楼南楼110室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杭州市西湖区保哥饭店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浙江省杭州市西湖区三墩镇新天地商业中心13幢205、206室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杭州市西湖区三骏饭店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浙江省杭州市西湖区三墩镇新天地商业中心13幢213室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哈密瓜汁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火龙果苹果汁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柳橙汁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胡萝卜苹果汁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觅香串串底料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20180524（生产日期）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四川味魔坊食品有限责任公司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成都市温江区成都海峡两岸科技产业开发园永盛镇兴达路189号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杭州市西湖区客官数签签餐厅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浙江省杭州市西湖区西溪银泰商业中心2号楼南楼110室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番茄酱（锅底）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火锅底料（餐饮门店专用）（半固态调味料）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20171106（生产日期）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四川盛世麒麟食品有限公司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麒麟锦庭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成都市双流区西南航空港经济开发区腾飞九路9号附8号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清汤底料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20180321（生产日期）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四川中豪油脂有限公司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四川省成都市新都区新繁镇凝香路9号新繁泡菜（食品）产业园区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杭州市西湖区串串香火锅店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浙江省杭州市西湖区西溪银泰商业中心2号楼南楼106室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450g串串底料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450g/包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20180628（生产日期）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四川中豪油脂有限公司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四川省成都市新都区新繁镇凝香路9号新繁泡菜（食品）产业园区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杭州市西湖区串串香火锅店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浙江省杭州市西湖区西溪银泰商业中心2号楼南楼106室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健翔消毒餐具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20180630（生产日期）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健翔餐具清洗消毒配送中心</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余杭区仁和镇栅庄桥俞家庄20号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杭州市西湖区保哥饭店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浙江省杭州市西湖区三墩镇新天地商业中心13幢205、206室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健翔消毒餐具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20180704（生产日期）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健翔餐具清洗消毒配送中心</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余杭区仁和镇栅庄桥俞家庄20号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杭州市西湖区保哥饭店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浙江省杭州市西湖区三墩镇新天地商业中心13幢205、206室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三洁消毒餐具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20180625（生产日期）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杭州三洁餐具消毒有限公司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杭州市余杭区仓前街道龙泉路3号1层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杭州市西湖区三骏饭店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浙江省杭州市西湖区三墩镇新天地商业中心13幢213室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健翔消毒餐具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20180702（生产日期）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健翔餐具清洗消毒配送中心</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余杭区仁和镇栅庄桥俞家庄20号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杭州市西湖区宴鱼佳饮食店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浙江省杭州市西湖区三墩镇新天地商业中心13幢211室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2018-9-3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波霸奶茶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20180903（加工日期）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杭州市西湖区浙岚饮品店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浙江省杭州市西湖区三墩镇望月公寓商业用房40号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2018-09-03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奶茶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20180903（加工日期）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杭州市西湖区浙岚饮品店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浙江省杭州市西湖区三墩镇望月公寓商业用房40号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金针菇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豆芽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菠菜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牛骨头汤底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韭菜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包心菜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辣椒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番茄</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黄瓜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茄子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四季豆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豆芽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草鱼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鸡肉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菠菜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杭州新白鹿陆店餐饮有限公司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杭州市西湖区文二西路551号2F层A13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小碗1-2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小碗1-3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盘子1-1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盘子1-2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小碗2-2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小碗2-3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盘子2-1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盘子2-2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杭州绿之园餐饮有限公司西城广场分公司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杭州市西湖区文二西路551号西城广场2F层A08a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盘子1-1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刘丹丹（杭州市西湖区洛汤鸡餐厅）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杭州市西湖区文二西路551号（西城广场2F-A07a号商铺)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盘子1-2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刘丹丹（杭州市西湖区洛汤鸡餐厅）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杭州市西湖区文二西路551号（西城广场2F-A07a号商铺)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刘丹丹（杭州市西湖区洛汤鸡餐厅）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杭州市西湖区文二西路551号（西城广场2F-A07a号商铺)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刘丹丹（杭州市西湖区洛汤鸡餐厅）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杭州市西湖区文二西路551号（西城广场2F-A07a号商铺)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调味碟1-1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刘丹丹（杭州市西湖区洛汤鸡餐厅）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杭州市西湖区文二西路551号（西城广场2F-A07a号商铺)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盘子2-1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刘丹丹（杭州市西湖区洛汤鸡餐厅）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杭州市西湖区文二西路551号（西城广场2F-A07a号商铺)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盘子2-2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刘丹丹（杭州市西湖区洛汤鸡餐厅）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杭州市西湖区文二西路551号（西城广场2F-A07a号商铺)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刘丹丹（杭州市西湖区洛汤鸡餐厅）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杭州市西湖区文二西路551号（西城广场2F-A07a号商铺)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刘丹丹（杭州市西湖区洛汤鸡餐厅）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杭州市西湖区文二西路551号（西城广场2F-A07a号商铺)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调味碟2-1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刘丹丹（杭州市西湖区洛汤鸡餐厅）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杭州市西湖区文二西路551号（西城广场2F-A07a号商铺)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生鸡肉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刘丹丹（杭州市西湖区洛汤鸡餐厅）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杭州市西湖区文二西路551号（西城广场2F-A07a号商铺)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杭州第二乐章餐饮有限公司古墩路分公司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杭州市西湖区古墩路588号1010a室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橙子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杭州第二乐章餐饮有限公司古墩路分公司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杭州市西湖区古墩路588号1010a室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金针菇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杭州第二乐章餐饮有限公司古墩路分公司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杭州市西湖区古墩路588号1010a室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番茄</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杭州第二乐章餐饮有限公司古墩路分公司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杭州市西湖区古墩路588号1010a室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杭州第二乐章餐饮有限公司古墩路分公司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杭州市西湖区古墩路588号1010a室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茄子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外婆家餐饮集团有限公司杭州古墩路分公司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杭州市西湖区古墩路588号2004a室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包心菜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外婆家餐饮集团有限公司杭州古墩路分公司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杭州市西湖区古墩路588号2004a室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外婆家餐饮集团有限公司杭州古墩路分公司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杭州市西湖区古墩路588号2004a室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外婆家餐饮集团有限公司杭州古墩路分公司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杭州市西湖区古墩路588号2004a室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油条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外婆家餐饮集团有限公司杭州古墩路分公司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杭州市西湖区古墩路588号2004a室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外婆家餐饮集团有限公司杭州古墩路分公司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杭州市西湖区古墩路588号2004a室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草鱼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外婆家餐饮集团有限公司杭州古墩路分公司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杭州市西湖区古墩路588号2004a室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外婆家餐饮集团有限公司杭州古墩路分公司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杭州市西湖区古墩路588号2004a室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卤牛肉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美人椒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现榨纯西瓜汁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小碗1-2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小碗2-2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浙江外婆家餐饮管理有限公司杭州西溪银泰城第二分公司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浙江省杭州市西湖区余杭塘路与崇仁路交叉口西溪银泰城地上四层(铺位号：4F016、4F017)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小碗2-1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菜杯1-1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菜杯2-1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水杯1-1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水杯2-1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调料碗1-1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调料碗2-1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油条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现榨纯西瓜汁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2018-3-28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文蛤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杭州沈记川香府餐饮管理有限公司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浙江省杭州市西湖区余杭塘路与崇仁路交叉口西溪银泰城地下一层铺位号（BF017)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土豆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杭州咕嘟咕嘟餐饮管理有限公司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杭州市西湖区余杭塘路799号1-010a/010b</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清汤底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杭州咕嘟咕嘟餐饮管理有限公司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杭州市西湖区余杭塘路799号1-010a/010b</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杭州咕嘟咕嘟餐饮管理有限公司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杭州市西湖区余杭塘路799号1-010a/010b</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麻辣汤底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杭州咕嘟咕嘟餐饮管理有限公司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杭州市西湖区余杭塘路799号1-010a/010b</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杭州咕嘟咕嘟餐饮管理有限公司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杭州市西湖区余杭塘路799号1-010a/010b</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深水明虾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杭州咕嘟咕嘟餐饮管理有限公司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杭州市西湖区余杭塘路799号1-010a/010b</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墨鱼仔</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杭州咕嘟咕嘟餐饮管理有限公司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杭州市西湖区余杭塘路799号1-010a/010b</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韭菜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杭州脉舟餐饮管理有限公司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浙江省杭州市西湖区余杭塘路799号1-18A/18B</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土豆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杭州脉舟餐饮管理有限公司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浙江省杭州市西湖区余杭塘路799号1-18A/18B</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单冻鱿鱼段（非即食制品）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20180203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温岭市伟业水产食品有限公司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温岭市石塘镇工业集聚点</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杭州脉舟餐饮管理有限公司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浙江省杭州市西湖区余杭塘路799号1-18A/18B</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黄瓜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杭州巴渝小厨餐饮管理有限公司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杭州市西湖区余杭塘路799号2-01/02/05</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豇豆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杭州巴渝小厨餐饮管理有限公司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杭州市西湖区余杭塘路799号2-01/02/05</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黄豆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杭州巴渝小厨餐饮管理有限公司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杭州市西湖区余杭塘路799号2-01/02/05</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杭州九杰餐饮有限公司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浙江省杭州市西湖区余杭塘路799号2-040/044/044A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河虾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20180330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杭州九杰餐饮有限公司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浙江省杭州市西湖区余杭塘路799号2-040/044/044A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流沙奶黄包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王玺（杭州市西湖区加点餐厅）</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浙江省杭州市西湖区余杭塘路799号2-022</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王玺（杭州市西湖区加点餐厅）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浙江省杭州市西湖区余杭塘路799号2-022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叉烧肉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王玺（杭州市西湖区加点餐厅）</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浙江省杭州市西湖区余杭塘路799号2-022</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王玺（杭州市西湖区加点餐厅）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浙江省杭州市西湖区余杭塘路799号2-022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面包蟹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牛奶芹菜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红豆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榴莲酥</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杭州市西湖区文二西路706号1幢二、三层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杭州名家喜记餐饮管理有限公司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杭州市西湖区文二西路706号1幢二、三层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生花生米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杭州市西湖区鱼班长餐厅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浙江省杭州市西湖区余杭塘路799号2-010/011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四季豆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杭州市西湖区恩妮徐韩国料理店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杭州市西湖区余杭塘路799号2-018A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鸡胗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杭州市西湖区恩妮徐韩国料理店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杭州市西湖区余杭塘路799号2-018A</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小黄鱼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杭州市西湖区君茂餐厅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杭州市西湖区余杭塘路799号2-06/07/09</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鸡心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20180203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杭州市西湖区君茂餐厅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杭州市西湖区余杭塘路799号2-06/07/09</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鲳鱼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杭州市西湖区君茂餐厅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杭州市西湖区余杭塘路799号2-06/07/09</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生花生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20180109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杭州市西湖区君茂餐厅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杭州市西湖区余杭塘路799号2-06/07/09</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杭州市西湖区蒋村街道文二西路808号西溪壹号创意商务中心27号楼2楼201-204室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包心菜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杭州市西湖区蒋村街道文二西路808号西溪壹号创意商务中心27号楼2楼201-204室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花菜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杭州市西湖区蒋村街道文二西路808号西溪壹号创意商务中心27号楼2楼201-204室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茄子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杭州市西湖区蒋村街道文二西路808号西溪壹号创意商务中心27号楼2楼201-204室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桂鱼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杭州市西湖区蒋村街道文二西路808号西溪壹号创意商务中心27号楼2楼201-204室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长脚蟹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杭州西溪庄园酒店管理有限公司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西湖区西溪国家湿地公园蒋村集市C2-3、5至10、14、15</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小黄瓜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杭州西溪庄园酒店管理有限公司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西湖区西溪国家湿地公园蒋村集市C2-3、5至10、14、15</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杭州西溪庄园酒店管理有限公司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西湖区西溪国家湿地公园蒋村集市C2-3、5至10、14、15</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土鸡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杭州西溪庄园酒店管理有限公司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西湖区西溪国家湿地公园蒋村集市C2-3、5至10、14、15</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杭州西溪庄园酒店管理有限公司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西湖区西溪国家湿地公园蒋村集市C2-3、5至10、14、15</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鲫鱼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杭州西溪庄园酒店管理有限公司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西湖区西溪国家湿地公园蒋村集市C2-3、5至10、14、15</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杏鲍菇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杭州西溪庄园酒店管理有限公司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西湖区西溪国家湿地公园蒋村集市C2-3、5至10、14、15</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河虾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20180404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杭州西溪庄园酒店管理有限公司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西湖区西溪国家湿地公园蒋村集市C2-3、5至10、14、15</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养颜里脊</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杭州瑛鹏餐饮管理有限公司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浙江省杭州市西湖区文二路328号B座一楼2105室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杭州瑛鹏餐饮管理有限公司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浙江省杭州市西湖区文二路328号B座一楼2105室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西红柿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杭州瑛鹏餐饮管理有限公司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浙江省杭州市西湖区文二路328号B座一楼2105室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杭州瑛鹏餐饮管理有限公司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浙江省杭州市西湖区文二路328号B座一楼2105室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杭州瑛鹏餐饮管理有限公司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浙江省杭州市西湖区文二路328号B座一楼2105室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饭碗①1-1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杭州瑛鹏餐饮管理有限公司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浙江省杭州市西湖区文二路328号B座一楼2105室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饭碗②1-1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杭州瑛鹏餐饮管理有限公司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浙江省杭州市西湖区文二路328号B座一楼2105室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杯子①1-1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杭州瑛鹏餐饮管理有限公司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浙江省杭州市西湖区文二路328号B座一楼2105室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杯子②1-1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杭州瑛鹏餐饮管理有限公司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浙江省杭州市西湖区文二路328号B座一楼2105室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扎杯①1-1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杭州瑛鹏餐饮管理有限公司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浙江省杭州市西湖区文二路328号B座一楼2105室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煎炸过程植物油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杭州正午悦品餐饮管理有限公司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杭州市西湖区浙商财富中心地下商业105室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杭州正午悦品餐饮管理有限公司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杭州市西湖区浙商财富中心地下商业105室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杭州正午悦品餐饮管理有限公司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杭州市西湖区浙商财富中心地下商业105室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酱料碟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杭州正午悦品餐饮管理有限公司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杭州市西湖区浙商财富中心地下商业105室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寿司盘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杭州正午悦品餐饮管理有限公司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杭州市西湖区浙商财富中心地下商业105室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包心菜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供货商名称：杭州陈学军农副产品有限公司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供货商地址：杭州市下城区武林桥河下24号杭州万寿亭农贸市场379号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杭州正午悦品餐饮管理有限公司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杭州市西湖区浙商财富中心地下商业105室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胡萝卜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供货商名称：杭州陈学军农副产品有限公司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供货商地址：杭州市下城区武林桥河下24号杭州万寿亭农贸市场379号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杭州正午悦品餐饮管理有限公司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杭州市西湖区浙商财富中心地下商业105室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煎炸过程用植物油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李建忠（杭州市西湖区建得餐饮店）</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杭州市西湖区浙商财富中心4幢107-2室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李建忠（杭州市西湖区建得餐饮店）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杭州市西湖区浙商财富中心4幢107-2室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红烧肉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李建忠（杭州市西湖区建得餐饮店）</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杭州市西湖区浙商财富中心4幢107-2室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李建忠（杭州市西湖区建得餐饮店）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杭州市西湖区浙商财富中心4幢107-2室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12.55L/桶 一级</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海宁金顺粮油食品有限公司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海宁市许巷工业园景许路15号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李建忠（杭州市西湖区建得餐饮店）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杭州市西湖区浙商财富中心4幢107-2室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煎炸过程用植物油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浙江兆丰酒店管理有限公司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杭州市西湖区莲花街333号裙楼四层东401室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浙江兆丰酒店管理有限公司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杭州市西湖区莲花街333号裙楼四层东401室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白切鸡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浙江兆丰酒店管理有限公司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杭州市西湖区莲花街333号裙楼四层东401室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浙江兆丰酒店管理有限公司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杭州市西湖区莲花街333号裙楼四层东401室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青菜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浙江兆丰酒店管理有限公司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杭州市西湖区莲花街333号裙楼四层东401室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龙口粉丝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招远市隆祥食品有限公司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张星镇北石家村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浙江兆丰酒店管理有限公司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杭州市西湖区莲花街333号裙楼四层东401室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食用调和油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22升/盒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20180308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上海嘉里粮油工业有限公司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上海市浦东新区东塘路168号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浙江兆丰酒店管理有限公司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杭州市西湖区莲花街333号裙楼四层东401室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狮子头（熟肉制品）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浙江老娘舅餐饮有限公司杭州古墩路第二餐厅</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杭州市西湖区浙商财富中心2幢105室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浙江老娘舅餐饮有限公司杭州古墩路第二餐厅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杭州市西湖区浙商财富中心2幢105室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菌菇酱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杭州亮府餐饮管理有限公司西湖分公司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杭州市西湖区西溪街道文三路8号杭州伊美大酒店三层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杭州亮府餐饮管理有限公司西湖分公司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杭州市西湖区西溪街道文三路8号杭州伊美大酒店三层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牛油火锅底料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850g/包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20180111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广汉市佳越立德食品有限公司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四川省德阳市广汉市三水镇光明村一社</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杭州亮府餐饮管理有限公司西湖分公司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杭州市西湖区西溪街道文三路8号杭州伊美大酒店三层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香辣酱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杭州亮府餐饮管理有限公司西湖分公司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杭州市西湖区西溪街道文三路8号杭州伊美大酒店三层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杭州亮府餐饮管理有限公司西湖分公司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杭州市西湖区西溪街道文三路8号杭州伊美大酒店三层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饭碗2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浙江老娘舅餐饮有限公司杭州古墩路第二餐厅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杭州市西湖区浙商财富中心2幢105室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菜碗1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浙江老娘舅餐饮有限公司杭州古墩路第二餐厅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杭州市西湖区浙商财富中心2幢105室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菜碗2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浙江老娘舅餐饮有限公司杭州古墩路第二餐厅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杭州市西湖区浙商财富中心2幢105室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牛肋骨盘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浙江兆丰酒店管理有限公司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杭州市西湖区莲花街333号裙楼四层东401室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浙江兆丰酒店管理有限公司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杭州市西湖区莲花街333号裙楼四层东401室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深碗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浙江兆丰酒店管理有限公司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杭州市西湖区莲花街333号裙楼四层东401室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圆盘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浙江兆丰酒店管理有限公司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杭州市西湖区莲花街333号裙楼四层东401室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长方盘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浙江兆丰酒店管理有限公司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杭州市西湖区莲花街333号裙楼四层东401室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大圆盘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李建忠（杭州市西湖区建得餐饮店）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杭州市西湖区浙商财富中心4幢107-2室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小圆盘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李建忠（杭州市西湖区建得餐饮店）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杭州市西湖区浙商财富中心4幢107-2室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长腰盘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李建忠（杭州市西湖区建得餐饮店）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杭州市西湖区浙商财富中心4幢107-2室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李建忠（杭州市西湖区建得餐饮店）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杭州市西湖区浙商财富中心4幢107-2室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李建忠（杭州市西湖区建得餐饮店）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杭州市西湖区浙商财富中心4幢107-2室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14.6L/桶 一级</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杭州合鑫食品有限公司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杭州市余杭区乔司街道鑫园路9号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杭州正午悦品餐饮管理有限公司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杭州市西湖区浙商财富中心地下商业105室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龙口粉丝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计量称重</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20171112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夏邑县同发食品有限公司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夏邑县何营乡西南园村南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翟从能（杭州市西湖区春波餐饮店）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浙江省杭州市西湖区翠苑街道文一路296号汇和城四楼402室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12.7L/桶 一级</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海宁金顺粮油食品有限公司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海宁市许巷工业园景许路15号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翟从能（杭州市西湖区春波餐饮店）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浙江省杭州市西湖区翠苑街道文一路296号汇和城四楼402室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翟从能（杭州市西湖区春波餐饮店）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浙江省杭州市西湖区翠苑街道文一路296号汇和城四楼402室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菜籽油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5L/桶 四级</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德清县新市如意油脂有限责任公司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浙江省德清县新市镇环东路38号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杭州新白鹿拾壹店餐饮有限公司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杭州市西湖区文一路296号汇和城五楼502室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煎炸过程用植物油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杭州新白鹿拾壹店餐饮有限公司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杭州市西湖区文一路296号汇和城五楼502室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杭州新白鹿拾壹店餐饮有限公司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杭州市西湖区文一路296号汇和城五楼502室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白切鸡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杭州新白鹿拾壹店餐饮有限公司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杭州市西湖区文一路296号汇和城五楼502室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杭州新白鹿拾壹店餐饮有限公司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杭州市西湖区文一路296号汇和城五楼502室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龙口粉丝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淀粉及淀粉制品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20180101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烟台德胜达龙口粉丝有限公司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山东省招远市张星镇石对头村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杭州新白鹿拾壹店餐饮有限公司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杭州市西湖区文一路296号汇和城五楼502室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20180424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杭州米炉餐饮管理有限公司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杭州市西湖区文一路294号408、409商铺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翟从能（杭州市西湖区春波餐饮店）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浙江省杭州市西湖区翠苑街道文一路296号汇和城四楼402室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翟从能（杭州市西湖区春波餐饮店）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浙江省杭州市西湖区翠苑街道文一路296号汇和城四楼402室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翟从能（杭州市西湖区春波餐饮店）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浙江省杭州市西湖区翠苑街道文一路296号汇和城四楼402室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翟从能（杭州市西湖区春波餐饮店）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浙江省杭州市西湖区翠苑街道文一路296号汇和城四楼402室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杯子1-1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翟从能（杭州市西湖区春波餐饮店）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浙江省杭州市西湖区翠苑街道文一路296号汇和城四楼402室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4寸龙纹保鲜碗1-1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杭州新白鹿拾壹店餐饮有限公司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杭州市西湖区文一路296号汇和城五楼502室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玻璃碗1-1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杭州新白鹿拾壹店餐饮有限公司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杭州市西湖区文一路296号汇和城五楼502室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7.5秦汉界碟1-1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杭州新白鹿拾壹店餐饮有限公司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杭州市西湖区文一路296号汇和城五楼502室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8寸罗纹碗1-1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杭州新白鹿拾壹店餐饮有限公司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杭州市西湖区文一路296号汇和城五楼502室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8.5寸高脚果盘1-1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杭州新白鹿拾壹店餐饮有限公司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杭州市西湖区文一路296号汇和城五楼502室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红汤锅底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底料(微辣)</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480克/包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20180611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杭州渝香隆食品有限公司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杭州市余杭区良渚街道良渚村施家湾128号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一级大豆油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20180505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海宁市国凯食品有限公司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福润家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海宁市长安镇(农发区)启辉路3号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鲜榨西瓜汁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鲜榨橙汁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哈密瓜汁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苋菜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金龙鱼特香花生油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5L/桶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20180119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上海嘉里食品工业有限公司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金龙鱼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上海市浦东新区高东路118号B区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茶杯1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茶杯2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清汤锅底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杭州烫煮艺餐饮管理有限公司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浙江省杭州市西湖区保俶路106号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杭州广欣和餐饮管理有限公司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西湖区黄姑山路3-7号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刘仁凤（杭州市西湖区川谱川谱饮食店）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浙江省杭州市西湖区黄姑山路11号1幢-1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精炼一级大豆油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10升/桶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20180606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浙江益海嘉里食品工业有限公司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金龙鱼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浙江省杭州市余杭区崇贤街道拱康路889号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清汤锅底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红汤锅底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一级大豆油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19L/桶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海宁市合鑫食品有限公司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京鱼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浙江省嘉兴市海宁市周王庙镇广盛路1号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何森敏（杭州市西湖区黄何记餐饮店）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浙江省杭州市西湖区翠苑街道万塘路69号华星科技苑A座A104号营业房</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一级大豆油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18L/桶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20180325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中粮东海粮油工业（张家港）有限公司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大烹</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江苏省张家港市金港镇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刘仁凤（杭州市西湖区川谱川谱饮食店）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浙江省杭州市西湖区黄姑山路11号1幢-1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现榨西瓜汁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20180629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杯子1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杯子2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杭州川味观餐饮有限公司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浙江省杭州市西湖区学院路64号3幢一层103室-107室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何森敏（杭州市西湖区黄何记餐饮店）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浙江省杭州市西湖区翠苑街道万塘路69号华星科技苑A座A104号营业房</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饭碗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何森敏（杭州市西湖区黄何记餐饮店）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浙江省杭州市西湖区翠苑街道万塘路69号华星科技苑A座A104号营业房</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茶盅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何森敏（杭州市西湖区黄何记餐饮店）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浙江省杭州市西湖区翠苑街道万塘路69号华星科技苑A座A104号营业房</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何森敏（杭州市西湖区黄何记餐饮店）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浙江省杭州市西湖区翠苑街道万塘路69号华星科技苑A座A104号营业房</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何森敏（杭州市西湖区黄何记餐饮店）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浙江省杭州市西湖区翠苑街道万塘路69号华星科技苑A座A104号营业房</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酸菜鱼盘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何森敏（杭州市西湖区黄何记餐饮店）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浙江省杭州市西湖区翠苑街道万塘路69号华星科技苑A座A104号营业房</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何森敏（杭州市西湖区黄何记餐饮店）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浙江省杭州市西湖区翠苑街道万塘路69号华星科技苑A座A104号营业房</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深盘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何森敏（杭州市西湖区黄何记餐饮店）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浙江省杭州市西湖区翠苑街道万塘路69号华星科技苑A座A104号营业房</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浅盘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何森敏（杭州市西湖区黄何记餐饮店）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浙江省杭州市西湖区翠苑街道万塘路69号华星科技苑A座A104号营业房</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平盘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何森敏（杭州市西湖区黄何记餐饮店）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浙江省杭州市西湖区翠苑街道万塘路69号华星科技苑A座A104号营业房</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刘仁凤（杭州市西湖区川谱川谱饮食店）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浙江省杭州市西湖区黄姑山路11号1幢-1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刘仁凤（杭州市西湖区川谱川谱饮食店）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浙江省杭州市西湖区黄姑山路11号1幢-1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刘仁凤（杭州市西湖区川谱川谱饮食店）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浙江省杭州市西湖区黄姑山路11号1幢-1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刘仁凤（杭州市西湖区川谱川谱饮食店）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浙江省杭州市西湖区黄姑山路11号1幢-1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刘仁凤（杭州市西湖区川谱川谱饮食店）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浙江省杭州市西湖区黄姑山路11号1幢-1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应建辉（杭州市西湖区锅影餐饮店）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浙江省杭州市西湖区文一路296号汇和城三楼303室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应建辉（杭州市西湖区锅影餐饮店）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浙江省杭州市西湖区文一路296号汇和城三楼303室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应建辉（杭州市西湖区锅影餐饮店）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浙江省杭州市西湖区文一路296号汇和城三楼303室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应建辉（杭州市西湖区锅影餐饮店）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浙江省杭州市西湖区文一路296号汇和城三楼303室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应建辉（杭州市西湖区锅影餐饮店）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浙江省杭州市西湖区文一路296号汇和城三楼303室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2018-7-2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小龙虾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20180702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应建辉（杭州市西湖区锅影餐饮店）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浙江省杭州市西湖区文一路296号汇和城三楼303室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杭州肯德基有限公司杭州物美分店</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杭州肯德基有限公司杭州物美分店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火锅面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20180809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长沙南泥湾食品厂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长沙天心区大托铺街道兴隆村629号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杭州揸咖餐饮管理有限公司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浙江省杭州市西湖区文一路296号汇和城二楼206室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娃娃菜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杭州魔宁餐饮管理有限公司第二分公司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浙江省杭州市西湖区翠苑街道文一路296号汇和城一楼112室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杭州魔宁餐饮管理有限公司第二分公司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浙江省杭州市西湖区翠苑街道文一路296号汇和城一楼112室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杭州魔宁餐饮管理有限公司第二分公司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浙江省杭州市西湖区翠苑街道文一路296号汇和城一楼112室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杭州魔宁餐饮管理有限公司第二分公司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浙江省杭州市西湖区翠苑街道文一路296号汇和城一楼112室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盘子1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杭州魔宁餐饮管理有限公司第二分公司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浙江省杭州市西湖区翠苑街道文一路296号汇和城一楼112室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盘子2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杭州魔宁餐饮管理有限公司第二分公司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浙江省杭州市西湖区翠苑街道文一路296号汇和城一楼112室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饭碗1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杭州魔宁餐饮管理有限公司第二分公司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浙江省杭州市西湖区翠苑街道文一路296号汇和城一楼112室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饭碗2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杭州魔宁餐饮管理有限公司第二分公司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浙江省杭州市西湖区翠苑街道文一路296号汇和城一楼112室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杭州魔宁餐饮管理有限公司第二分公司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浙江省杭州市西湖区翠苑街道文一路296号汇和城一楼112室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美味鲜酱油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1.68L/瓶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广东美味鲜调味食品有限公司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广东省中山市中山火炬开发区厨邦路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杭州潮神餐饮管理有限公司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手工面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赵伟（杭州市西湖区微串小吃店）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杭州市西湖区文一路296号汇和城一楼108室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手工面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陈海钢（杭州市西湖区木木小吃店）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浙江省杭州市西湖区翠苑街道文一路296号汇和城二楼213室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米粉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陈海钢（杭州市西湖区木木小吃店）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浙江省杭州市西湖区翠苑街道文一路296号汇和城二楼213室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凉皮</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供货商名称：/</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供货商地址：/</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陈海钢（杭州市西湖区木木小吃店）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浙江省杭州市西湖区翠苑街道文一路296号汇和城二楼213室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鲜洁酱油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400mL/包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浙江五味和食品有限公司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浙江省湖州市德清县禹越工业园区杭海路666号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食用冰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上海适达餐饮管理有限公司杭州文一路店</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杭州市西湖区文一路296号汇和城一楼110室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上海适达餐饮管理有限公司杭州文一路店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杭州市西湖区文一路296号汇和城一楼110室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宇治抹茶巴旦木暴风雪标准杯冰淇淋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上海适达餐饮管理有限公司杭州文一路店</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杭州市西湖区文一路296号汇和城一楼110室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上海适达餐饮管理有限公司杭州文一路店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杭州市西湖区文一路296号汇和城一楼110室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标准杯草莓巧克力冰淇淋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上海适达餐饮管理有限公司杭州文一路店</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杭州市西湖区文一路296号汇和城一楼110室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上海适达餐饮管理有限公司杭州文一路店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杭州市西湖区文一路296号汇和城一楼110室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标准杯榴莲华夫脆冰淇淋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冷冻饮品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20180822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上海适达餐饮管理有限公司杭州文一路店</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杭州市西湖区文一路296号汇和城一楼110室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上海适达餐饮管理有限公司杭州文一路店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杭州市西湖区文一路296号汇和城一楼110室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饭碗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马立雄(杭州市西湖区苗家火锅店)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浙江省杭州市西湖区学院路215号、217号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马立雄(杭州市西湖区苗家火锅店)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浙江省杭州市西湖区学院路215号、217号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马立雄(杭州市西湖区苗家火锅店)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浙江省杭州市西湖区学院路215号、217号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勺子（2只）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马立雄(杭州市西湖区苗家火锅店)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浙江省杭州市西湖区学院路215号、217号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调料碗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杭州揸咖餐饮管理有限公司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杭州揸咖餐饮管理有限公司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方形调料碗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杭州揸咖餐饮管理有限公司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饭碗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杭州揸咖餐饮管理有限公司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汤勺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杭州揸咖餐饮管理有限公司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杭州潮神餐饮管理有限公司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杭州潮神餐饮管理有限公司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味碟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杭州潮神餐饮管理有限公司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茶杯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黑色面碗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口汤碗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下酒菜碗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茶杯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杭州欣成餐饮管理有限公司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浙江省杭州市西湖区文一路296号汇和城三楼307室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饭碗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杭州欣成餐饮管理有限公司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浙江省杭州市西湖区文一路296号汇和城三楼307室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汤勺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杭州欣成餐饮管理有限公司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浙江省杭州市西湖区文一路296号汇和城三楼307室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方形骨碟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杭州欣成餐饮管理有限公司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浙江省杭州市西湖区文一路296号汇和城三楼307室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饭碗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方霞芬（杭州市西湖区荣兵小吃店）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西湖区黄姑山路11-5号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方霞芬（杭州市西湖区荣兵小吃店）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西湖区黄姑山路11-5号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方霞芬（杭州市西湖区荣兵小吃店）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西湖区黄姑山路11-5号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bookmarkStart w:id="1" w:name="_GoBack"/>
            <w:bookmarkEnd w:id="1"/>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2018-04-19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集中消毒餐具（2#勺子）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杭州品森张胡李餐饮有限公司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浙江省杭州市西湖区金成花园9号商铺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小菜碟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杭州正午悦品餐饮管理有限公司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杭州市西湖区浙商财富中心地下商业105室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凉菜碟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杭州正午悦品餐饮管理有限公司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杭州市西湖区浙商财富中心地下商业105室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饭碗1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浙江老娘舅餐饮有限公司杭州古墩路第二餐厅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杭州市西湖区浙商财富中心2幢105室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小菜碗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浙江老娘舅餐饮有限公司杭州古墩路第二餐厅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杭州市西湖区浙商财富中心2幢105室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2018-6-28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杭州伊家鲜古杭熏风餐饮有限公司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杭州市西湖区保俶路221号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骨碟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杭州潮神餐饮管理有限公司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调料碗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杭州潮神餐饮管理有限公司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杭州市西湖区文一路296号汇和城二楼207室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杭州欣成餐饮管理有限公司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浙江省杭州市西湖区文一路296号汇和城三楼307室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bl>
    <w:p>
      <w:pPr>
        <w:shd w:val="clear" w:color="auto" w:fill="FFFFFF" w:themeFill="background1"/>
        <w:ind w:right="600"/>
        <w:jc w:val="both"/>
        <w:rPr>
          <w:rFonts w:ascii="仿宋_GB2312" w:eastAsia="仿宋_GB2312"/>
          <w:sz w:val="32"/>
          <w:szCs w:val="32"/>
        </w:rPr>
      </w:pPr>
    </w:p>
    <w:sectPr>
      <w:pgSz w:w="16838" w:h="11906" w:orient="landscape"/>
      <w:pgMar w:top="1361" w:right="1134" w:bottom="136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F98C"/>
    <w:multiLevelType w:val="singleLevel"/>
    <w:tmpl w:val="0291F98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9514C9"/>
    <w:rsid w:val="001E160B"/>
    <w:rsid w:val="00286670"/>
    <w:rsid w:val="002C0E82"/>
    <w:rsid w:val="007571B5"/>
    <w:rsid w:val="00B32450"/>
    <w:rsid w:val="00C337DD"/>
    <w:rsid w:val="00DC2516"/>
    <w:rsid w:val="00DE42F9"/>
    <w:rsid w:val="00E86E0A"/>
    <w:rsid w:val="014746AA"/>
    <w:rsid w:val="016C7DCE"/>
    <w:rsid w:val="0182146C"/>
    <w:rsid w:val="026A6FF2"/>
    <w:rsid w:val="02BC0A7B"/>
    <w:rsid w:val="03F61BC5"/>
    <w:rsid w:val="05606024"/>
    <w:rsid w:val="06313B52"/>
    <w:rsid w:val="0823665B"/>
    <w:rsid w:val="09B45F98"/>
    <w:rsid w:val="0A640308"/>
    <w:rsid w:val="0ABC708D"/>
    <w:rsid w:val="0AC81E5F"/>
    <w:rsid w:val="0BBA13FA"/>
    <w:rsid w:val="0C7F72E4"/>
    <w:rsid w:val="0CFC3334"/>
    <w:rsid w:val="0D477A57"/>
    <w:rsid w:val="0E8E5F3C"/>
    <w:rsid w:val="0F3D4328"/>
    <w:rsid w:val="0FA66DB8"/>
    <w:rsid w:val="104F4ACD"/>
    <w:rsid w:val="10503E9D"/>
    <w:rsid w:val="13910B58"/>
    <w:rsid w:val="142D6662"/>
    <w:rsid w:val="158F5ABD"/>
    <w:rsid w:val="16486C10"/>
    <w:rsid w:val="16A8466F"/>
    <w:rsid w:val="17A97776"/>
    <w:rsid w:val="180667CC"/>
    <w:rsid w:val="18D22651"/>
    <w:rsid w:val="18F67F96"/>
    <w:rsid w:val="1AF77839"/>
    <w:rsid w:val="1B0D6746"/>
    <w:rsid w:val="1B7F1188"/>
    <w:rsid w:val="1B916C4F"/>
    <w:rsid w:val="1C2F5F4D"/>
    <w:rsid w:val="1D5A6076"/>
    <w:rsid w:val="1D752FAD"/>
    <w:rsid w:val="1E126173"/>
    <w:rsid w:val="1E7D0DBA"/>
    <w:rsid w:val="1E9C5E35"/>
    <w:rsid w:val="1EAA0905"/>
    <w:rsid w:val="1FA4464B"/>
    <w:rsid w:val="1FCC2BA8"/>
    <w:rsid w:val="203E3FFC"/>
    <w:rsid w:val="20803178"/>
    <w:rsid w:val="218349D6"/>
    <w:rsid w:val="241E78F6"/>
    <w:rsid w:val="254425A8"/>
    <w:rsid w:val="25F8712F"/>
    <w:rsid w:val="2628235B"/>
    <w:rsid w:val="26343E83"/>
    <w:rsid w:val="26562BFC"/>
    <w:rsid w:val="2700749A"/>
    <w:rsid w:val="284E08E0"/>
    <w:rsid w:val="28546EB4"/>
    <w:rsid w:val="286E6916"/>
    <w:rsid w:val="28743275"/>
    <w:rsid w:val="29A643CD"/>
    <w:rsid w:val="2B63174D"/>
    <w:rsid w:val="2BC00A73"/>
    <w:rsid w:val="2DE4575B"/>
    <w:rsid w:val="2E0E58D7"/>
    <w:rsid w:val="2E8E0845"/>
    <w:rsid w:val="2ECA5D75"/>
    <w:rsid w:val="2F6D12AB"/>
    <w:rsid w:val="302B0D40"/>
    <w:rsid w:val="30FD038F"/>
    <w:rsid w:val="310124FB"/>
    <w:rsid w:val="31070343"/>
    <w:rsid w:val="319D170A"/>
    <w:rsid w:val="31BD7A66"/>
    <w:rsid w:val="3282644A"/>
    <w:rsid w:val="3376229F"/>
    <w:rsid w:val="35124730"/>
    <w:rsid w:val="35450C8F"/>
    <w:rsid w:val="35B005EA"/>
    <w:rsid w:val="35D53BEF"/>
    <w:rsid w:val="35F65EE2"/>
    <w:rsid w:val="36B3497F"/>
    <w:rsid w:val="36D11E73"/>
    <w:rsid w:val="37860B45"/>
    <w:rsid w:val="37E155B5"/>
    <w:rsid w:val="388F26C8"/>
    <w:rsid w:val="38B22544"/>
    <w:rsid w:val="38CE7BBD"/>
    <w:rsid w:val="395E3D42"/>
    <w:rsid w:val="39646DCF"/>
    <w:rsid w:val="397B7A40"/>
    <w:rsid w:val="3BD75EE4"/>
    <w:rsid w:val="3C2513D3"/>
    <w:rsid w:val="3C3B7270"/>
    <w:rsid w:val="3CAF5734"/>
    <w:rsid w:val="3CEF63D1"/>
    <w:rsid w:val="3D0A3384"/>
    <w:rsid w:val="3DD21DCF"/>
    <w:rsid w:val="3DDA735C"/>
    <w:rsid w:val="41224A8D"/>
    <w:rsid w:val="41960171"/>
    <w:rsid w:val="421A78AE"/>
    <w:rsid w:val="42B416CC"/>
    <w:rsid w:val="42B7487C"/>
    <w:rsid w:val="43105184"/>
    <w:rsid w:val="468863F8"/>
    <w:rsid w:val="46E320C4"/>
    <w:rsid w:val="46FD0158"/>
    <w:rsid w:val="4AAA75C2"/>
    <w:rsid w:val="4AB72559"/>
    <w:rsid w:val="4B2135F6"/>
    <w:rsid w:val="4B552CFD"/>
    <w:rsid w:val="4B7350B0"/>
    <w:rsid w:val="4BD674F9"/>
    <w:rsid w:val="4C685B06"/>
    <w:rsid w:val="4DC74EBA"/>
    <w:rsid w:val="4E876590"/>
    <w:rsid w:val="4EE348C6"/>
    <w:rsid w:val="4EFF5484"/>
    <w:rsid w:val="532F61CB"/>
    <w:rsid w:val="53840059"/>
    <w:rsid w:val="53E7705E"/>
    <w:rsid w:val="54347BB6"/>
    <w:rsid w:val="54583C2E"/>
    <w:rsid w:val="56AD7E26"/>
    <w:rsid w:val="576709D9"/>
    <w:rsid w:val="57757B31"/>
    <w:rsid w:val="59FE330E"/>
    <w:rsid w:val="5A1676D2"/>
    <w:rsid w:val="5A70029C"/>
    <w:rsid w:val="5AFE2946"/>
    <w:rsid w:val="5B4E2D9A"/>
    <w:rsid w:val="5BC65BFE"/>
    <w:rsid w:val="5C063277"/>
    <w:rsid w:val="5C9514C9"/>
    <w:rsid w:val="5DD44B36"/>
    <w:rsid w:val="5E441FC1"/>
    <w:rsid w:val="5EAB3F22"/>
    <w:rsid w:val="5F0E2C53"/>
    <w:rsid w:val="61164BD0"/>
    <w:rsid w:val="62A64BC2"/>
    <w:rsid w:val="631355E5"/>
    <w:rsid w:val="646F578E"/>
    <w:rsid w:val="64AE3FE3"/>
    <w:rsid w:val="65230F33"/>
    <w:rsid w:val="65AC6697"/>
    <w:rsid w:val="661479D7"/>
    <w:rsid w:val="67111B6A"/>
    <w:rsid w:val="67ED2593"/>
    <w:rsid w:val="6AFD3A75"/>
    <w:rsid w:val="6B287AB6"/>
    <w:rsid w:val="6C4976D2"/>
    <w:rsid w:val="6CE236E0"/>
    <w:rsid w:val="6D574647"/>
    <w:rsid w:val="6D583F23"/>
    <w:rsid w:val="6D8617F7"/>
    <w:rsid w:val="6E4118F6"/>
    <w:rsid w:val="6EA70841"/>
    <w:rsid w:val="6ECB345D"/>
    <w:rsid w:val="6F627713"/>
    <w:rsid w:val="6F9B5C6B"/>
    <w:rsid w:val="716562BC"/>
    <w:rsid w:val="71B25D7E"/>
    <w:rsid w:val="727E4367"/>
    <w:rsid w:val="72897BA3"/>
    <w:rsid w:val="733832B5"/>
    <w:rsid w:val="740A52FB"/>
    <w:rsid w:val="75086FC8"/>
    <w:rsid w:val="753E68E4"/>
    <w:rsid w:val="7573558F"/>
    <w:rsid w:val="75A71F1A"/>
    <w:rsid w:val="767A6576"/>
    <w:rsid w:val="79670B76"/>
    <w:rsid w:val="7AB80131"/>
    <w:rsid w:val="7B894694"/>
    <w:rsid w:val="7B94200D"/>
    <w:rsid w:val="7C7A2AB5"/>
    <w:rsid w:val="7D093AE8"/>
    <w:rsid w:val="7D575980"/>
    <w:rsid w:val="7D5D68CC"/>
    <w:rsid w:val="7E0E4CFD"/>
    <w:rsid w:val="7EBA211E"/>
    <w:rsid w:val="7F5D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21"/>
    <w:qFormat/>
    <w:uiPriority w:val="0"/>
    <w:pPr>
      <w:tabs>
        <w:tab w:val="center" w:pos="4153"/>
        <w:tab w:val="right" w:pos="8306"/>
      </w:tabs>
      <w:snapToGrid w:val="0"/>
      <w:jc w:val="left"/>
    </w:pPr>
    <w:rPr>
      <w:sz w:val="18"/>
      <w:szCs w:val="18"/>
    </w:rPr>
  </w:style>
  <w:style w:type="paragraph" w:styleId="4">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公文标题"/>
    <w:basedOn w:val="1"/>
    <w:qFormat/>
    <w:uiPriority w:val="0"/>
    <w:pPr>
      <w:jc w:val="center"/>
    </w:pPr>
    <w:rPr>
      <w:rFonts w:eastAsia="仿宋_GB2312"/>
      <w:sz w:val="44"/>
      <w:szCs w:val="20"/>
    </w:rPr>
  </w:style>
  <w:style w:type="paragraph" w:customStyle="1" w:styleId="8">
    <w:name w:val="主送机关"/>
    <w:basedOn w:val="1"/>
    <w:qFormat/>
    <w:uiPriority w:val="0"/>
    <w:rPr>
      <w:rFonts w:eastAsia="仿宋_GB2312"/>
      <w:sz w:val="32"/>
      <w:szCs w:val="20"/>
    </w:rPr>
  </w:style>
  <w:style w:type="character" w:customStyle="1" w:styleId="9">
    <w:name w:val="font01"/>
    <w:basedOn w:val="5"/>
    <w:qFormat/>
    <w:uiPriority w:val="0"/>
    <w:rPr>
      <w:rFonts w:hint="eastAsia" w:ascii="宋体" w:hAnsi="宋体" w:eastAsia="宋体" w:cs="宋体"/>
      <w:color w:val="000000"/>
      <w:sz w:val="18"/>
      <w:szCs w:val="18"/>
      <w:u w:val="none"/>
    </w:rPr>
  </w:style>
  <w:style w:type="character" w:customStyle="1" w:styleId="10">
    <w:name w:val="font51"/>
    <w:basedOn w:val="5"/>
    <w:qFormat/>
    <w:uiPriority w:val="0"/>
    <w:rPr>
      <w:rFonts w:ascii="Arial" w:hAnsi="Arial" w:cs="Arial"/>
      <w:color w:val="000000"/>
      <w:sz w:val="18"/>
      <w:szCs w:val="18"/>
      <w:u w:val="none"/>
    </w:rPr>
  </w:style>
  <w:style w:type="character" w:customStyle="1" w:styleId="11">
    <w:name w:val="font11"/>
    <w:basedOn w:val="5"/>
    <w:qFormat/>
    <w:uiPriority w:val="0"/>
    <w:rPr>
      <w:rFonts w:hint="eastAsia" w:ascii="宋体" w:hAnsi="宋体" w:eastAsia="宋体" w:cs="宋体"/>
      <w:color w:val="000000"/>
      <w:sz w:val="20"/>
      <w:szCs w:val="20"/>
      <w:u w:val="none"/>
    </w:rPr>
  </w:style>
  <w:style w:type="character" w:customStyle="1" w:styleId="12">
    <w:name w:val="font91"/>
    <w:basedOn w:val="5"/>
    <w:qFormat/>
    <w:uiPriority w:val="0"/>
    <w:rPr>
      <w:rFonts w:ascii="Arial" w:hAnsi="Arial" w:cs="Arial"/>
      <w:color w:val="000000"/>
      <w:sz w:val="18"/>
      <w:szCs w:val="18"/>
      <w:u w:val="none"/>
    </w:rPr>
  </w:style>
  <w:style w:type="character" w:customStyle="1" w:styleId="13">
    <w:name w:val="font101"/>
    <w:basedOn w:val="5"/>
    <w:qFormat/>
    <w:uiPriority w:val="0"/>
    <w:rPr>
      <w:rFonts w:ascii="Arial" w:hAnsi="Arial" w:cs="Arial"/>
      <w:color w:val="000000"/>
      <w:sz w:val="20"/>
      <w:szCs w:val="20"/>
      <w:u w:val="none"/>
    </w:rPr>
  </w:style>
  <w:style w:type="character" w:customStyle="1" w:styleId="14">
    <w:name w:val="font31"/>
    <w:basedOn w:val="5"/>
    <w:qFormat/>
    <w:uiPriority w:val="0"/>
    <w:rPr>
      <w:rFonts w:hint="eastAsia" w:ascii="宋体" w:hAnsi="宋体" w:eastAsia="宋体" w:cs="宋体"/>
      <w:color w:val="000000"/>
      <w:sz w:val="20"/>
      <w:szCs w:val="20"/>
      <w:u w:val="none"/>
    </w:rPr>
  </w:style>
  <w:style w:type="character" w:customStyle="1" w:styleId="15">
    <w:name w:val="font111"/>
    <w:basedOn w:val="5"/>
    <w:qFormat/>
    <w:uiPriority w:val="0"/>
    <w:rPr>
      <w:rFonts w:hint="default" w:ascii="Arial" w:hAnsi="Arial" w:cs="Arial"/>
      <w:color w:val="000000"/>
      <w:sz w:val="20"/>
      <w:szCs w:val="20"/>
      <w:u w:val="none"/>
    </w:rPr>
  </w:style>
  <w:style w:type="character" w:customStyle="1" w:styleId="16">
    <w:name w:val="font81"/>
    <w:basedOn w:val="5"/>
    <w:qFormat/>
    <w:uiPriority w:val="0"/>
    <w:rPr>
      <w:rFonts w:hint="eastAsia" w:ascii="宋体" w:hAnsi="宋体" w:eastAsia="宋体" w:cs="宋体"/>
      <w:color w:val="000000"/>
      <w:sz w:val="20"/>
      <w:szCs w:val="20"/>
      <w:u w:val="none"/>
    </w:rPr>
  </w:style>
  <w:style w:type="character" w:customStyle="1" w:styleId="17">
    <w:name w:val="font121"/>
    <w:basedOn w:val="5"/>
    <w:qFormat/>
    <w:uiPriority w:val="0"/>
    <w:rPr>
      <w:rFonts w:hint="default" w:ascii="Arial" w:hAnsi="Arial" w:cs="Arial"/>
      <w:color w:val="000000"/>
      <w:sz w:val="18"/>
      <w:szCs w:val="18"/>
      <w:u w:val="none"/>
    </w:rPr>
  </w:style>
  <w:style w:type="character" w:customStyle="1" w:styleId="18">
    <w:name w:val="font61"/>
    <w:basedOn w:val="5"/>
    <w:qFormat/>
    <w:uiPriority w:val="0"/>
    <w:rPr>
      <w:rFonts w:hint="default" w:ascii="Times New Roman" w:hAnsi="Times New Roman" w:cs="Times New Roman"/>
      <w:color w:val="000000"/>
      <w:sz w:val="20"/>
      <w:szCs w:val="20"/>
      <w:u w:val="none"/>
    </w:rPr>
  </w:style>
  <w:style w:type="character" w:customStyle="1" w:styleId="19">
    <w:name w:val="font71"/>
    <w:basedOn w:val="5"/>
    <w:qFormat/>
    <w:uiPriority w:val="0"/>
    <w:rPr>
      <w:rFonts w:hint="default" w:ascii="Times New Roman" w:hAnsi="Times New Roman" w:cs="Times New Roman"/>
      <w:color w:val="000000"/>
      <w:sz w:val="20"/>
      <w:szCs w:val="20"/>
      <w:u w:val="none"/>
    </w:rPr>
  </w:style>
  <w:style w:type="character" w:customStyle="1" w:styleId="20">
    <w:name w:val="页眉 Char"/>
    <w:basedOn w:val="5"/>
    <w:link w:val="4"/>
    <w:qFormat/>
    <w:uiPriority w:val="0"/>
    <w:rPr>
      <w:kern w:val="2"/>
      <w:sz w:val="18"/>
      <w:szCs w:val="18"/>
    </w:rPr>
  </w:style>
  <w:style w:type="character" w:customStyle="1" w:styleId="21">
    <w:name w:val="页脚 Char"/>
    <w:basedOn w:val="5"/>
    <w:link w:val="3"/>
    <w:qFormat/>
    <w:uiPriority w:val="0"/>
    <w:rPr>
      <w:kern w:val="2"/>
      <w:sz w:val="18"/>
      <w:szCs w:val="18"/>
    </w:rPr>
  </w:style>
  <w:style w:type="character" w:customStyle="1" w:styleId="22">
    <w:name w:val="font21"/>
    <w:basedOn w:val="5"/>
    <w:qFormat/>
    <w:uiPriority w:val="0"/>
    <w:rPr>
      <w:rFonts w:hint="eastAsia" w:ascii="宋体" w:hAnsi="宋体" w:eastAsia="宋体" w:cs="宋体"/>
      <w:color w:val="000000"/>
      <w:sz w:val="20"/>
      <w:szCs w:val="20"/>
      <w:u w:val="none"/>
    </w:rPr>
  </w:style>
  <w:style w:type="character" w:customStyle="1" w:styleId="23">
    <w:name w:val="font4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57F4A-2BFE-4406-9C9F-95C8FACE1F4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81</Pages>
  <Words>9753</Words>
  <Characters>55597</Characters>
  <Lines>463</Lines>
  <Paragraphs>130</Paragraphs>
  <TotalTime>76</TotalTime>
  <ScaleCrop>false</ScaleCrop>
  <LinksUpToDate>false</LinksUpToDate>
  <CharactersWithSpaces>65220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2016-04-18T02:44:00Z</dcterms:created>
  <dc:creator>Administrator</dc:creator>
  <cp:lastModifiedBy>江霆</cp:lastModifiedBy>
  <cp:lastPrinted>2018-12-10T02:39:00Z</cp:lastPrinted>
  <dcterms:modified xsi:type="dcterms:W3CDTF">2018-12-10T02:51:54Z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